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45" w:rsidRPr="00607003" w:rsidRDefault="00F86D45" w:rsidP="00F86D45">
      <w:pPr>
        <w:jc w:val="center"/>
        <w:rPr>
          <w:sz w:val="28"/>
          <w:szCs w:val="28"/>
        </w:rPr>
      </w:pPr>
      <w:r w:rsidRPr="00607003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45" w:rsidRPr="00607003" w:rsidRDefault="00F86D45" w:rsidP="00F86D45">
      <w:pPr>
        <w:jc w:val="center"/>
        <w:rPr>
          <w:b/>
          <w:sz w:val="28"/>
          <w:szCs w:val="28"/>
        </w:rPr>
      </w:pPr>
    </w:p>
    <w:p w:rsidR="00F86D45" w:rsidRPr="00607003" w:rsidRDefault="002069FB" w:rsidP="00F86D45">
      <w:pPr>
        <w:jc w:val="center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t>АДМИНИСТРАЦИЯ</w:t>
      </w:r>
    </w:p>
    <w:p w:rsidR="00F86D45" w:rsidRPr="00607003" w:rsidRDefault="002F4E4B" w:rsidP="00F86D45">
      <w:pPr>
        <w:ind w:firstLine="708"/>
        <w:jc w:val="center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t>ПРИГОРЬЕВСКОГО</w:t>
      </w:r>
      <w:r w:rsidR="00F86D45" w:rsidRPr="00607003">
        <w:rPr>
          <w:b/>
          <w:sz w:val="28"/>
          <w:szCs w:val="28"/>
        </w:rPr>
        <w:t xml:space="preserve"> СЕЛЬСКОГО ПОСЕЛЕНИЯ</w:t>
      </w:r>
    </w:p>
    <w:p w:rsidR="00F86D45" w:rsidRPr="00607003" w:rsidRDefault="00F86D45" w:rsidP="00F86D45">
      <w:pPr>
        <w:ind w:firstLine="708"/>
        <w:jc w:val="center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t>РОСЛАВЛЬСКОГО РАЙОНА СМОЛЕНСКОЙ ОБЛАСТИ</w:t>
      </w:r>
    </w:p>
    <w:p w:rsidR="00F86D45" w:rsidRPr="00607003" w:rsidRDefault="00F86D45" w:rsidP="00F86D45">
      <w:pPr>
        <w:tabs>
          <w:tab w:val="center" w:pos="5040"/>
          <w:tab w:val="right" w:pos="9355"/>
          <w:tab w:val="right" w:pos="10080"/>
        </w:tabs>
        <w:rPr>
          <w:sz w:val="28"/>
          <w:szCs w:val="28"/>
        </w:rPr>
      </w:pPr>
      <w:r w:rsidRPr="00607003">
        <w:rPr>
          <w:sz w:val="28"/>
          <w:szCs w:val="28"/>
        </w:rPr>
        <w:tab/>
      </w:r>
      <w:r w:rsidRPr="00607003">
        <w:rPr>
          <w:sz w:val="28"/>
          <w:szCs w:val="28"/>
        </w:rPr>
        <w:tab/>
      </w:r>
      <w:r w:rsidRPr="00607003">
        <w:rPr>
          <w:sz w:val="28"/>
          <w:szCs w:val="28"/>
        </w:rPr>
        <w:tab/>
      </w:r>
    </w:p>
    <w:p w:rsidR="00F86D45" w:rsidRPr="00607003" w:rsidRDefault="002069FB" w:rsidP="00F86D45">
      <w:pPr>
        <w:tabs>
          <w:tab w:val="center" w:pos="5040"/>
          <w:tab w:val="right" w:pos="9355"/>
          <w:tab w:val="right" w:pos="10080"/>
        </w:tabs>
        <w:jc w:val="center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t>ПОСТАНОВЛЕНИЕ</w:t>
      </w:r>
    </w:p>
    <w:p w:rsidR="00F86D45" w:rsidRPr="00607003" w:rsidRDefault="00F86D45" w:rsidP="00F86D45">
      <w:pPr>
        <w:ind w:right="125"/>
        <w:jc w:val="both"/>
      </w:pPr>
    </w:p>
    <w:p w:rsidR="00F86D45" w:rsidRPr="00607003" w:rsidRDefault="00F86D45" w:rsidP="00F86D45">
      <w:pPr>
        <w:jc w:val="both"/>
        <w:rPr>
          <w:sz w:val="28"/>
          <w:szCs w:val="28"/>
        </w:rPr>
      </w:pPr>
      <w:r w:rsidRPr="00607003">
        <w:rPr>
          <w:sz w:val="28"/>
          <w:szCs w:val="28"/>
        </w:rPr>
        <w:t>о</w:t>
      </w:r>
      <w:r w:rsidR="002F4E4B" w:rsidRPr="00607003">
        <w:rPr>
          <w:sz w:val="28"/>
          <w:szCs w:val="28"/>
        </w:rPr>
        <w:t xml:space="preserve">т </w:t>
      </w:r>
      <w:r w:rsidR="00E67D3F">
        <w:rPr>
          <w:sz w:val="28"/>
          <w:szCs w:val="28"/>
        </w:rPr>
        <w:t>1</w:t>
      </w:r>
      <w:r w:rsidR="00154140">
        <w:rPr>
          <w:sz w:val="28"/>
          <w:szCs w:val="28"/>
        </w:rPr>
        <w:t>0</w:t>
      </w:r>
      <w:r w:rsidR="00F3764A" w:rsidRPr="00607003">
        <w:rPr>
          <w:sz w:val="28"/>
          <w:szCs w:val="28"/>
        </w:rPr>
        <w:t>.11.20</w:t>
      </w:r>
      <w:r w:rsidR="00E67D3F">
        <w:rPr>
          <w:sz w:val="28"/>
          <w:szCs w:val="28"/>
        </w:rPr>
        <w:t>2</w:t>
      </w:r>
      <w:r w:rsidR="00154140">
        <w:rPr>
          <w:sz w:val="28"/>
          <w:szCs w:val="28"/>
        </w:rPr>
        <w:t>2</w:t>
      </w:r>
      <w:r w:rsidR="00EB4939">
        <w:rPr>
          <w:sz w:val="28"/>
          <w:szCs w:val="28"/>
        </w:rPr>
        <w:t>года</w:t>
      </w:r>
      <w:r w:rsidR="00154140">
        <w:rPr>
          <w:sz w:val="28"/>
          <w:szCs w:val="28"/>
        </w:rPr>
        <w:t xml:space="preserve">   </w:t>
      </w:r>
      <w:r w:rsidRPr="00607003">
        <w:rPr>
          <w:sz w:val="28"/>
          <w:szCs w:val="28"/>
        </w:rPr>
        <w:t>№</w:t>
      </w:r>
      <w:r w:rsidR="00154140">
        <w:rPr>
          <w:sz w:val="28"/>
          <w:szCs w:val="28"/>
        </w:rPr>
        <w:t>55</w:t>
      </w:r>
    </w:p>
    <w:p w:rsidR="00F86D45" w:rsidRPr="00607003" w:rsidRDefault="00F86D45" w:rsidP="00F86D45">
      <w:pPr>
        <w:jc w:val="both"/>
        <w:rPr>
          <w:sz w:val="28"/>
          <w:szCs w:val="28"/>
        </w:rPr>
      </w:pPr>
    </w:p>
    <w:p w:rsidR="00F86D45" w:rsidRPr="00607003" w:rsidRDefault="00F86D45" w:rsidP="00F86D45">
      <w:pPr>
        <w:shd w:val="clear" w:color="auto" w:fill="FFFFFF"/>
        <w:tabs>
          <w:tab w:val="left" w:pos="5103"/>
        </w:tabs>
        <w:ind w:right="5102"/>
        <w:jc w:val="both"/>
        <w:rPr>
          <w:sz w:val="28"/>
          <w:szCs w:val="28"/>
        </w:rPr>
      </w:pPr>
      <w:r w:rsidRPr="00607003">
        <w:rPr>
          <w:sz w:val="28"/>
          <w:szCs w:val="24"/>
        </w:rPr>
        <w:t xml:space="preserve">О принятии прогноза социально-экономического развития </w:t>
      </w:r>
      <w:r w:rsidR="002F4E4B" w:rsidRPr="00607003">
        <w:rPr>
          <w:sz w:val="28"/>
          <w:szCs w:val="24"/>
        </w:rPr>
        <w:t>Пригорьевского</w:t>
      </w:r>
      <w:r w:rsidRPr="00607003">
        <w:rPr>
          <w:sz w:val="28"/>
          <w:szCs w:val="24"/>
        </w:rPr>
        <w:t xml:space="preserve"> сельского поселения Рославльского района Смоленской области </w:t>
      </w:r>
      <w:r w:rsidR="00133872" w:rsidRPr="00607003">
        <w:rPr>
          <w:sz w:val="28"/>
          <w:szCs w:val="28"/>
        </w:rPr>
        <w:t>на 202</w:t>
      </w:r>
      <w:r w:rsidR="00154140">
        <w:rPr>
          <w:sz w:val="28"/>
          <w:szCs w:val="28"/>
        </w:rPr>
        <w:t>3</w:t>
      </w:r>
      <w:r w:rsidR="00133872" w:rsidRPr="00607003">
        <w:rPr>
          <w:sz w:val="28"/>
          <w:szCs w:val="28"/>
        </w:rPr>
        <w:t xml:space="preserve"> год и плановый период 202</w:t>
      </w:r>
      <w:r w:rsidR="00154140">
        <w:rPr>
          <w:sz w:val="28"/>
          <w:szCs w:val="28"/>
        </w:rPr>
        <w:t>4</w:t>
      </w:r>
      <w:r w:rsidR="00133872" w:rsidRPr="00607003">
        <w:rPr>
          <w:sz w:val="28"/>
          <w:szCs w:val="28"/>
        </w:rPr>
        <w:t xml:space="preserve"> и 202</w:t>
      </w:r>
      <w:r w:rsidR="00154140">
        <w:rPr>
          <w:sz w:val="28"/>
          <w:szCs w:val="28"/>
        </w:rPr>
        <w:t>5</w:t>
      </w:r>
      <w:r w:rsidR="00133872" w:rsidRPr="00607003">
        <w:rPr>
          <w:sz w:val="28"/>
          <w:szCs w:val="28"/>
        </w:rPr>
        <w:t xml:space="preserve"> годов</w:t>
      </w:r>
    </w:p>
    <w:p w:rsidR="00F86D45" w:rsidRPr="00607003" w:rsidRDefault="00F86D45" w:rsidP="00F86D45">
      <w:pPr>
        <w:shd w:val="clear" w:color="auto" w:fill="FFFFFF"/>
        <w:tabs>
          <w:tab w:val="left" w:pos="5103"/>
        </w:tabs>
        <w:ind w:right="5102"/>
        <w:jc w:val="both"/>
        <w:rPr>
          <w:sz w:val="28"/>
          <w:szCs w:val="24"/>
        </w:rPr>
      </w:pPr>
    </w:p>
    <w:p w:rsidR="00F86D45" w:rsidRPr="00607003" w:rsidRDefault="00F86D45" w:rsidP="00F86D45">
      <w:pPr>
        <w:shd w:val="clear" w:color="auto" w:fill="FFFFFF"/>
        <w:ind w:firstLine="709"/>
        <w:jc w:val="both"/>
        <w:rPr>
          <w:sz w:val="28"/>
          <w:szCs w:val="24"/>
        </w:rPr>
      </w:pPr>
      <w:r w:rsidRPr="00607003">
        <w:rPr>
          <w:sz w:val="28"/>
          <w:szCs w:val="24"/>
        </w:rPr>
        <w:t xml:space="preserve">Заслушав информацию Главы муниципального образования </w:t>
      </w:r>
      <w:r w:rsidR="002F4E4B" w:rsidRPr="00607003">
        <w:rPr>
          <w:sz w:val="28"/>
          <w:szCs w:val="24"/>
        </w:rPr>
        <w:t>Пригорьевского</w:t>
      </w:r>
      <w:r w:rsidRPr="00607003">
        <w:rPr>
          <w:sz w:val="28"/>
          <w:szCs w:val="24"/>
        </w:rPr>
        <w:t xml:space="preserve"> сельского поселения Рославльского района Смоленской области по вопросу принятия прогноза социально-экономического развития </w:t>
      </w:r>
      <w:r w:rsidR="00133872" w:rsidRPr="00607003">
        <w:rPr>
          <w:sz w:val="28"/>
          <w:szCs w:val="28"/>
        </w:rPr>
        <w:t>на 202</w:t>
      </w:r>
      <w:r w:rsidR="00154140">
        <w:rPr>
          <w:sz w:val="28"/>
          <w:szCs w:val="28"/>
        </w:rPr>
        <w:t>3</w:t>
      </w:r>
      <w:r w:rsidR="00133872" w:rsidRPr="00607003">
        <w:rPr>
          <w:sz w:val="28"/>
          <w:szCs w:val="28"/>
        </w:rPr>
        <w:t xml:space="preserve"> год и плановый период 202</w:t>
      </w:r>
      <w:r w:rsidR="00154140">
        <w:rPr>
          <w:sz w:val="28"/>
          <w:szCs w:val="28"/>
        </w:rPr>
        <w:t>4</w:t>
      </w:r>
      <w:r w:rsidR="00133872" w:rsidRPr="00607003">
        <w:rPr>
          <w:sz w:val="28"/>
          <w:szCs w:val="28"/>
        </w:rPr>
        <w:t xml:space="preserve"> и 202</w:t>
      </w:r>
      <w:r w:rsidR="00154140">
        <w:rPr>
          <w:sz w:val="28"/>
          <w:szCs w:val="28"/>
        </w:rPr>
        <w:t>5</w:t>
      </w:r>
      <w:r w:rsidR="00133872" w:rsidRPr="00607003">
        <w:rPr>
          <w:sz w:val="28"/>
          <w:szCs w:val="28"/>
        </w:rPr>
        <w:t xml:space="preserve"> годов</w:t>
      </w:r>
      <w:r w:rsidRPr="00607003">
        <w:rPr>
          <w:sz w:val="28"/>
          <w:szCs w:val="24"/>
        </w:rPr>
        <w:t xml:space="preserve">, руководствуясь Уставом </w:t>
      </w:r>
      <w:r w:rsidR="002F4E4B" w:rsidRPr="00607003">
        <w:rPr>
          <w:sz w:val="28"/>
          <w:szCs w:val="24"/>
        </w:rPr>
        <w:t>Пригорьевского</w:t>
      </w:r>
      <w:r w:rsidRPr="00607003">
        <w:rPr>
          <w:sz w:val="28"/>
          <w:szCs w:val="24"/>
        </w:rPr>
        <w:t xml:space="preserve"> сельского поселения Рославльского района Смоленской области </w:t>
      </w:r>
    </w:p>
    <w:p w:rsidR="00F86D45" w:rsidRPr="00607003" w:rsidRDefault="00F86D45" w:rsidP="00F86D45">
      <w:pPr>
        <w:shd w:val="clear" w:color="auto" w:fill="FFFFFF"/>
        <w:jc w:val="both"/>
        <w:rPr>
          <w:sz w:val="28"/>
          <w:szCs w:val="24"/>
        </w:rPr>
      </w:pPr>
    </w:p>
    <w:p w:rsidR="00F86D45" w:rsidRPr="00607003" w:rsidRDefault="002069FB" w:rsidP="00F86D45">
      <w:pPr>
        <w:tabs>
          <w:tab w:val="left" w:pos="3615"/>
        </w:tabs>
        <w:jc w:val="both"/>
        <w:rPr>
          <w:sz w:val="28"/>
          <w:szCs w:val="28"/>
        </w:rPr>
      </w:pPr>
      <w:r w:rsidRPr="00607003">
        <w:rPr>
          <w:sz w:val="28"/>
          <w:szCs w:val="28"/>
        </w:rPr>
        <w:t xml:space="preserve">Администрация </w:t>
      </w:r>
      <w:r w:rsidR="002F4E4B" w:rsidRPr="00607003">
        <w:rPr>
          <w:sz w:val="28"/>
          <w:szCs w:val="28"/>
        </w:rPr>
        <w:t>Пригорьевского</w:t>
      </w:r>
      <w:r w:rsidRPr="00607003">
        <w:rPr>
          <w:sz w:val="28"/>
          <w:szCs w:val="28"/>
        </w:rPr>
        <w:t xml:space="preserve"> сельского поселения</w:t>
      </w:r>
    </w:p>
    <w:p w:rsidR="002069FB" w:rsidRPr="00607003" w:rsidRDefault="002069FB" w:rsidP="00F86D45">
      <w:pPr>
        <w:tabs>
          <w:tab w:val="left" w:pos="3615"/>
        </w:tabs>
        <w:jc w:val="both"/>
        <w:rPr>
          <w:sz w:val="28"/>
          <w:szCs w:val="28"/>
        </w:rPr>
      </w:pPr>
      <w:r w:rsidRPr="00607003">
        <w:rPr>
          <w:sz w:val="28"/>
          <w:szCs w:val="28"/>
        </w:rPr>
        <w:t>Рославльского района Смоленской области</w:t>
      </w:r>
    </w:p>
    <w:p w:rsidR="002069FB" w:rsidRPr="00607003" w:rsidRDefault="002069FB" w:rsidP="00F86D45">
      <w:pPr>
        <w:tabs>
          <w:tab w:val="left" w:pos="3615"/>
        </w:tabs>
        <w:jc w:val="both"/>
        <w:rPr>
          <w:sz w:val="28"/>
          <w:szCs w:val="28"/>
        </w:rPr>
      </w:pPr>
      <w:r w:rsidRPr="00607003">
        <w:rPr>
          <w:sz w:val="28"/>
          <w:szCs w:val="28"/>
        </w:rPr>
        <w:t>п о с т а н о в л я е т:</w:t>
      </w:r>
    </w:p>
    <w:p w:rsidR="00F86D45" w:rsidRPr="00607003" w:rsidRDefault="00F86D45" w:rsidP="00F86D45">
      <w:pPr>
        <w:shd w:val="clear" w:color="auto" w:fill="FFFFFF"/>
        <w:tabs>
          <w:tab w:val="left" w:pos="915"/>
        </w:tabs>
        <w:ind w:right="-1"/>
        <w:rPr>
          <w:sz w:val="28"/>
          <w:szCs w:val="24"/>
        </w:rPr>
      </w:pPr>
    </w:p>
    <w:p w:rsidR="00F86D45" w:rsidRPr="00607003" w:rsidRDefault="00F86D45" w:rsidP="00F86D45">
      <w:pPr>
        <w:numPr>
          <w:ilvl w:val="0"/>
          <w:numId w:val="7"/>
        </w:numPr>
        <w:shd w:val="clear" w:color="auto" w:fill="FFFFFF"/>
        <w:ind w:left="0" w:right="-1" w:firstLine="705"/>
        <w:contextualSpacing/>
        <w:jc w:val="both"/>
        <w:rPr>
          <w:sz w:val="28"/>
          <w:szCs w:val="24"/>
        </w:rPr>
      </w:pPr>
      <w:r w:rsidRPr="00607003">
        <w:rPr>
          <w:sz w:val="28"/>
          <w:szCs w:val="24"/>
        </w:rPr>
        <w:t xml:space="preserve">Принять прогноз социально-экономического развития </w:t>
      </w:r>
      <w:r w:rsidR="002F4E4B" w:rsidRPr="00607003">
        <w:rPr>
          <w:sz w:val="28"/>
          <w:szCs w:val="24"/>
        </w:rPr>
        <w:t>Пригорьевского</w:t>
      </w:r>
      <w:r w:rsidRPr="00607003">
        <w:rPr>
          <w:sz w:val="28"/>
          <w:szCs w:val="24"/>
        </w:rPr>
        <w:t xml:space="preserve"> сельского поселения Рославльского района Смоленской области </w:t>
      </w:r>
      <w:r w:rsidR="003400B8" w:rsidRPr="00607003">
        <w:rPr>
          <w:sz w:val="28"/>
          <w:szCs w:val="28"/>
        </w:rPr>
        <w:t>на 202</w:t>
      </w:r>
      <w:r w:rsidR="00154140">
        <w:rPr>
          <w:sz w:val="28"/>
          <w:szCs w:val="28"/>
        </w:rPr>
        <w:t>3</w:t>
      </w:r>
      <w:r w:rsidRPr="00607003">
        <w:rPr>
          <w:sz w:val="28"/>
          <w:szCs w:val="28"/>
        </w:rPr>
        <w:t xml:space="preserve"> год и плановый пе</w:t>
      </w:r>
      <w:r w:rsidR="003400B8" w:rsidRPr="00607003">
        <w:rPr>
          <w:sz w:val="28"/>
          <w:szCs w:val="28"/>
        </w:rPr>
        <w:t>риод 202</w:t>
      </w:r>
      <w:r w:rsidR="00154140">
        <w:rPr>
          <w:sz w:val="28"/>
          <w:szCs w:val="28"/>
        </w:rPr>
        <w:t>4</w:t>
      </w:r>
      <w:r w:rsidR="003400B8" w:rsidRPr="00607003">
        <w:rPr>
          <w:sz w:val="28"/>
          <w:szCs w:val="28"/>
        </w:rPr>
        <w:t xml:space="preserve"> и 202</w:t>
      </w:r>
      <w:r w:rsidR="00154140">
        <w:rPr>
          <w:sz w:val="28"/>
          <w:szCs w:val="28"/>
        </w:rPr>
        <w:t>5</w:t>
      </w:r>
      <w:r w:rsidRPr="00607003">
        <w:rPr>
          <w:sz w:val="28"/>
          <w:szCs w:val="28"/>
        </w:rPr>
        <w:t xml:space="preserve"> годов</w:t>
      </w:r>
      <w:r w:rsidRPr="00607003">
        <w:rPr>
          <w:sz w:val="28"/>
          <w:szCs w:val="24"/>
        </w:rPr>
        <w:t>(Приложение №1).</w:t>
      </w:r>
    </w:p>
    <w:p w:rsidR="00F3764A" w:rsidRPr="00EB4939" w:rsidRDefault="00F3764A" w:rsidP="00F86D45">
      <w:pPr>
        <w:numPr>
          <w:ilvl w:val="0"/>
          <w:numId w:val="7"/>
        </w:numPr>
        <w:shd w:val="clear" w:color="auto" w:fill="FFFFFF"/>
        <w:ind w:left="0" w:right="-1" w:firstLine="705"/>
        <w:contextualSpacing/>
        <w:jc w:val="both"/>
        <w:rPr>
          <w:sz w:val="28"/>
          <w:szCs w:val="24"/>
        </w:rPr>
      </w:pPr>
      <w:r w:rsidRPr="00EB4939">
        <w:rPr>
          <w:sz w:val="28"/>
          <w:szCs w:val="24"/>
        </w:rPr>
        <w:t xml:space="preserve">Признать утратившим силу постановление Администрации </w:t>
      </w:r>
      <w:r w:rsidR="002F4E4B" w:rsidRPr="00EB4939">
        <w:rPr>
          <w:sz w:val="28"/>
          <w:szCs w:val="24"/>
        </w:rPr>
        <w:t>Пригорьевского</w:t>
      </w:r>
      <w:r w:rsidRPr="00EB4939">
        <w:rPr>
          <w:sz w:val="28"/>
          <w:szCs w:val="24"/>
        </w:rPr>
        <w:t xml:space="preserve"> сельского поселения Рославльского района </w:t>
      </w:r>
      <w:r w:rsidR="003400B8" w:rsidRPr="00EB4939">
        <w:rPr>
          <w:sz w:val="28"/>
          <w:szCs w:val="24"/>
        </w:rPr>
        <w:t>Смоленской области от 1</w:t>
      </w:r>
      <w:r w:rsidR="00154140">
        <w:rPr>
          <w:sz w:val="28"/>
          <w:szCs w:val="24"/>
        </w:rPr>
        <w:t>5</w:t>
      </w:r>
      <w:r w:rsidR="00133872" w:rsidRPr="00EB4939">
        <w:rPr>
          <w:sz w:val="28"/>
          <w:szCs w:val="24"/>
        </w:rPr>
        <w:t>.11.20</w:t>
      </w:r>
      <w:r w:rsidR="00EB4939" w:rsidRPr="00EB4939">
        <w:rPr>
          <w:sz w:val="28"/>
          <w:szCs w:val="24"/>
        </w:rPr>
        <w:t>2</w:t>
      </w:r>
      <w:r w:rsidR="00154140">
        <w:rPr>
          <w:sz w:val="28"/>
          <w:szCs w:val="24"/>
        </w:rPr>
        <w:t>1</w:t>
      </w:r>
      <w:r w:rsidR="00133872" w:rsidRPr="00EB4939">
        <w:rPr>
          <w:sz w:val="28"/>
          <w:szCs w:val="24"/>
        </w:rPr>
        <w:t xml:space="preserve">  № </w:t>
      </w:r>
      <w:r w:rsidR="00154140">
        <w:rPr>
          <w:sz w:val="28"/>
          <w:szCs w:val="24"/>
        </w:rPr>
        <w:t>44</w:t>
      </w:r>
      <w:r w:rsidRPr="00EB4939">
        <w:rPr>
          <w:sz w:val="28"/>
          <w:szCs w:val="24"/>
        </w:rPr>
        <w:t xml:space="preserve"> «О принятии прогноза социально-экономического развития </w:t>
      </w:r>
      <w:r w:rsidR="002F4E4B" w:rsidRPr="00EB4939">
        <w:rPr>
          <w:sz w:val="28"/>
          <w:szCs w:val="24"/>
        </w:rPr>
        <w:t>Пригорьевского</w:t>
      </w:r>
      <w:r w:rsidRPr="00EB4939">
        <w:rPr>
          <w:sz w:val="28"/>
          <w:szCs w:val="24"/>
        </w:rPr>
        <w:t xml:space="preserve"> сельского поселения Рославльского района Смоленской области </w:t>
      </w:r>
      <w:r w:rsidR="00133872" w:rsidRPr="00EB4939">
        <w:rPr>
          <w:sz w:val="28"/>
          <w:szCs w:val="28"/>
        </w:rPr>
        <w:t>на 20</w:t>
      </w:r>
      <w:r w:rsidR="00EB4939" w:rsidRPr="00EB4939">
        <w:rPr>
          <w:sz w:val="28"/>
          <w:szCs w:val="28"/>
        </w:rPr>
        <w:t>2</w:t>
      </w:r>
      <w:r w:rsidR="00154140">
        <w:rPr>
          <w:sz w:val="28"/>
          <w:szCs w:val="28"/>
        </w:rPr>
        <w:t>2</w:t>
      </w:r>
      <w:r w:rsidR="00133872" w:rsidRPr="00EB4939">
        <w:rPr>
          <w:sz w:val="28"/>
          <w:szCs w:val="28"/>
        </w:rPr>
        <w:t xml:space="preserve"> год и плановый период 202</w:t>
      </w:r>
      <w:r w:rsidR="00154140">
        <w:rPr>
          <w:sz w:val="28"/>
          <w:szCs w:val="28"/>
        </w:rPr>
        <w:t>3</w:t>
      </w:r>
      <w:r w:rsidR="00133872" w:rsidRPr="00EB4939">
        <w:rPr>
          <w:sz w:val="28"/>
          <w:szCs w:val="28"/>
        </w:rPr>
        <w:t xml:space="preserve"> и 202</w:t>
      </w:r>
      <w:r w:rsidR="00154140">
        <w:rPr>
          <w:sz w:val="28"/>
          <w:szCs w:val="28"/>
        </w:rPr>
        <w:t>4</w:t>
      </w:r>
      <w:r w:rsidR="00133872" w:rsidRPr="00EB4939">
        <w:rPr>
          <w:sz w:val="28"/>
          <w:szCs w:val="28"/>
        </w:rPr>
        <w:t xml:space="preserve"> годов</w:t>
      </w:r>
      <w:r w:rsidRPr="00EB4939">
        <w:rPr>
          <w:sz w:val="28"/>
          <w:szCs w:val="28"/>
        </w:rPr>
        <w:t>».</w:t>
      </w:r>
    </w:p>
    <w:p w:rsidR="00F86D45" w:rsidRPr="00607003" w:rsidRDefault="00F3764A" w:rsidP="00F86D45">
      <w:pPr>
        <w:ind w:firstLine="426"/>
        <w:jc w:val="both"/>
        <w:rPr>
          <w:sz w:val="28"/>
          <w:szCs w:val="28"/>
        </w:rPr>
      </w:pPr>
      <w:r w:rsidRPr="00607003">
        <w:rPr>
          <w:sz w:val="28"/>
          <w:szCs w:val="24"/>
        </w:rPr>
        <w:t>3</w:t>
      </w:r>
      <w:r w:rsidR="00F86D45" w:rsidRPr="00607003">
        <w:rPr>
          <w:sz w:val="28"/>
          <w:szCs w:val="24"/>
        </w:rPr>
        <w:t xml:space="preserve">. </w:t>
      </w:r>
      <w:r w:rsidR="00F86D45" w:rsidRPr="00607003">
        <w:rPr>
          <w:sz w:val="28"/>
          <w:szCs w:val="28"/>
        </w:rPr>
        <w:t xml:space="preserve">Настоящее </w:t>
      </w:r>
      <w:r w:rsidR="002069FB" w:rsidRPr="00607003">
        <w:rPr>
          <w:sz w:val="28"/>
          <w:szCs w:val="28"/>
        </w:rPr>
        <w:t>постановление</w:t>
      </w:r>
      <w:r w:rsidR="00F86D45" w:rsidRPr="00607003">
        <w:rPr>
          <w:sz w:val="28"/>
          <w:szCs w:val="28"/>
        </w:rPr>
        <w:t xml:space="preserve"> подлежит размещению на официальном сайте Администрации </w:t>
      </w:r>
      <w:r w:rsidR="002F4E4B" w:rsidRPr="00607003">
        <w:rPr>
          <w:sz w:val="28"/>
          <w:szCs w:val="28"/>
        </w:rPr>
        <w:t>Пригорьевского</w:t>
      </w:r>
      <w:r w:rsidR="00F86D45" w:rsidRPr="00607003">
        <w:rPr>
          <w:sz w:val="28"/>
          <w:szCs w:val="28"/>
        </w:rPr>
        <w:t xml:space="preserve"> сельского поселения Рославль</w:t>
      </w:r>
      <w:r w:rsidR="002069FB" w:rsidRPr="00607003">
        <w:rPr>
          <w:sz w:val="28"/>
          <w:szCs w:val="28"/>
        </w:rPr>
        <w:t>ского района Смоленской области в информационно-телекоммуникационной сети «Интернет».</w:t>
      </w:r>
    </w:p>
    <w:p w:rsidR="00F86D45" w:rsidRPr="00607003" w:rsidRDefault="00F86D45" w:rsidP="00F86D45">
      <w:pPr>
        <w:keepNext/>
        <w:jc w:val="both"/>
        <w:outlineLvl w:val="0"/>
        <w:rPr>
          <w:sz w:val="28"/>
          <w:szCs w:val="24"/>
        </w:rPr>
      </w:pPr>
    </w:p>
    <w:p w:rsidR="00F86D45" w:rsidRPr="00607003" w:rsidRDefault="00F86D45" w:rsidP="00F86D45">
      <w:pPr>
        <w:shd w:val="clear" w:color="auto" w:fill="FFFFFF"/>
        <w:jc w:val="both"/>
        <w:rPr>
          <w:sz w:val="28"/>
          <w:szCs w:val="24"/>
        </w:rPr>
      </w:pPr>
      <w:r w:rsidRPr="00607003">
        <w:rPr>
          <w:sz w:val="28"/>
          <w:szCs w:val="24"/>
        </w:rPr>
        <w:tab/>
      </w:r>
    </w:p>
    <w:p w:rsidR="00F86D45" w:rsidRPr="00607003" w:rsidRDefault="00F86D45" w:rsidP="00F86D45">
      <w:pPr>
        <w:shd w:val="clear" w:color="auto" w:fill="FFFFFF"/>
        <w:jc w:val="both"/>
        <w:rPr>
          <w:sz w:val="28"/>
          <w:szCs w:val="24"/>
        </w:rPr>
      </w:pPr>
      <w:r w:rsidRPr="00607003">
        <w:rPr>
          <w:sz w:val="28"/>
          <w:szCs w:val="24"/>
        </w:rPr>
        <w:t xml:space="preserve">Глава муниципального образования </w:t>
      </w:r>
    </w:p>
    <w:p w:rsidR="00F86D45" w:rsidRPr="00607003" w:rsidRDefault="002F4E4B" w:rsidP="00F86D45">
      <w:pPr>
        <w:shd w:val="clear" w:color="auto" w:fill="FFFFFF"/>
        <w:jc w:val="both"/>
        <w:rPr>
          <w:sz w:val="28"/>
          <w:szCs w:val="24"/>
        </w:rPr>
      </w:pPr>
      <w:r w:rsidRPr="00607003">
        <w:rPr>
          <w:sz w:val="28"/>
          <w:szCs w:val="24"/>
        </w:rPr>
        <w:t>Пригорьевского</w:t>
      </w:r>
      <w:r w:rsidR="00F86D45" w:rsidRPr="00607003">
        <w:rPr>
          <w:sz w:val="28"/>
          <w:szCs w:val="24"/>
        </w:rPr>
        <w:t xml:space="preserve"> сельского поселения </w:t>
      </w:r>
    </w:p>
    <w:p w:rsidR="00F86D45" w:rsidRPr="00607003" w:rsidRDefault="00F86D45" w:rsidP="00F86D45">
      <w:pPr>
        <w:shd w:val="clear" w:color="auto" w:fill="FFFFFF"/>
        <w:jc w:val="both"/>
        <w:rPr>
          <w:sz w:val="28"/>
          <w:szCs w:val="28"/>
        </w:rPr>
      </w:pPr>
      <w:r w:rsidRPr="00607003">
        <w:rPr>
          <w:sz w:val="28"/>
          <w:szCs w:val="24"/>
        </w:rPr>
        <w:t xml:space="preserve">Рославльского района Смоленской области                    </w:t>
      </w:r>
      <w:r w:rsidR="00133872" w:rsidRPr="00607003">
        <w:rPr>
          <w:sz w:val="28"/>
          <w:szCs w:val="24"/>
        </w:rPr>
        <w:t>Г.Л.Афанасенкова</w:t>
      </w:r>
    </w:p>
    <w:p w:rsidR="00615E05" w:rsidRPr="00607003" w:rsidRDefault="00615E05" w:rsidP="003E0226">
      <w:pPr>
        <w:rPr>
          <w:sz w:val="28"/>
          <w:szCs w:val="28"/>
        </w:rPr>
        <w:sectPr w:rsidR="00615E05" w:rsidRPr="00607003" w:rsidSect="00F86D45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707" w:bottom="851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5747"/>
      </w:tblGrid>
      <w:tr w:rsidR="00615E05" w:rsidRPr="00607003" w:rsidTr="00615E05">
        <w:trPr>
          <w:jc w:val="right"/>
        </w:trPr>
        <w:tc>
          <w:tcPr>
            <w:tcW w:w="5747" w:type="dxa"/>
          </w:tcPr>
          <w:p w:rsidR="00615E05" w:rsidRPr="00607003" w:rsidRDefault="00615E05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607003">
              <w:rPr>
                <w:rStyle w:val="10"/>
                <w:rFonts w:eastAsia="Calibri"/>
                <w:sz w:val="28"/>
                <w:szCs w:val="24"/>
              </w:rPr>
              <w:lastRenderedPageBreak/>
              <w:t>Приложение № 1</w:t>
            </w:r>
          </w:p>
          <w:p w:rsidR="00615E05" w:rsidRPr="00607003" w:rsidRDefault="00615E05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607003">
              <w:rPr>
                <w:rStyle w:val="10"/>
                <w:rFonts w:eastAsia="Calibri"/>
                <w:sz w:val="28"/>
                <w:szCs w:val="24"/>
              </w:rPr>
              <w:t xml:space="preserve">к </w:t>
            </w:r>
            <w:r w:rsidR="002069FB" w:rsidRPr="00607003">
              <w:rPr>
                <w:rStyle w:val="10"/>
                <w:rFonts w:eastAsia="Calibri"/>
                <w:sz w:val="28"/>
                <w:szCs w:val="24"/>
              </w:rPr>
              <w:t>постановлению Администрации</w:t>
            </w:r>
          </w:p>
          <w:p w:rsidR="00615E05" w:rsidRPr="00607003" w:rsidRDefault="002F4E4B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607003">
              <w:rPr>
                <w:rStyle w:val="10"/>
                <w:rFonts w:eastAsia="Calibri"/>
                <w:sz w:val="28"/>
                <w:szCs w:val="24"/>
              </w:rPr>
              <w:t>Пригорьевского</w:t>
            </w:r>
            <w:r w:rsidR="00615E05" w:rsidRPr="00607003">
              <w:rPr>
                <w:rStyle w:val="10"/>
                <w:rFonts w:eastAsia="Calibri"/>
                <w:sz w:val="28"/>
                <w:szCs w:val="24"/>
              </w:rPr>
              <w:t xml:space="preserve"> сельского поселения Рославльского района Смоленской области</w:t>
            </w:r>
          </w:p>
          <w:p w:rsidR="002069FB" w:rsidRPr="00607003" w:rsidRDefault="00F3764A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607003">
              <w:rPr>
                <w:rStyle w:val="10"/>
                <w:rFonts w:eastAsia="Calibri"/>
                <w:sz w:val="28"/>
                <w:szCs w:val="24"/>
              </w:rPr>
              <w:t xml:space="preserve">от </w:t>
            </w:r>
            <w:r w:rsidR="00FF4965">
              <w:rPr>
                <w:rStyle w:val="10"/>
                <w:rFonts w:eastAsia="Calibri"/>
                <w:sz w:val="28"/>
                <w:szCs w:val="24"/>
              </w:rPr>
              <w:t>1</w:t>
            </w:r>
            <w:r w:rsidR="00154140">
              <w:rPr>
                <w:rStyle w:val="10"/>
                <w:rFonts w:eastAsia="Calibri"/>
                <w:sz w:val="28"/>
                <w:szCs w:val="24"/>
              </w:rPr>
              <w:t>0</w:t>
            </w:r>
            <w:r w:rsidRPr="00607003">
              <w:rPr>
                <w:rStyle w:val="10"/>
                <w:rFonts w:eastAsia="Calibri"/>
                <w:sz w:val="28"/>
                <w:szCs w:val="24"/>
              </w:rPr>
              <w:t>.11.20</w:t>
            </w:r>
            <w:r w:rsidR="00FF4965">
              <w:rPr>
                <w:rStyle w:val="10"/>
                <w:rFonts w:eastAsia="Calibri"/>
                <w:sz w:val="28"/>
                <w:szCs w:val="24"/>
              </w:rPr>
              <w:t>2</w:t>
            </w:r>
            <w:r w:rsidR="00154140">
              <w:rPr>
                <w:rStyle w:val="10"/>
                <w:rFonts w:eastAsia="Calibri"/>
                <w:sz w:val="28"/>
                <w:szCs w:val="24"/>
              </w:rPr>
              <w:t xml:space="preserve">2 </w:t>
            </w:r>
            <w:r w:rsidR="00EB4939">
              <w:rPr>
                <w:rStyle w:val="10"/>
                <w:rFonts w:eastAsia="Calibri"/>
                <w:sz w:val="28"/>
                <w:szCs w:val="24"/>
              </w:rPr>
              <w:t xml:space="preserve">года </w:t>
            </w:r>
            <w:bookmarkStart w:id="0" w:name="_GoBack"/>
            <w:bookmarkEnd w:id="0"/>
            <w:r w:rsidR="00154140">
              <w:rPr>
                <w:rStyle w:val="10"/>
                <w:rFonts w:eastAsia="Calibri"/>
                <w:sz w:val="28"/>
                <w:szCs w:val="24"/>
              </w:rPr>
              <w:t>№55</w:t>
            </w:r>
          </w:p>
          <w:p w:rsidR="002069FB" w:rsidRPr="00607003" w:rsidRDefault="002069FB" w:rsidP="00615E05">
            <w:pPr>
              <w:jc w:val="center"/>
              <w:rPr>
                <w:sz w:val="28"/>
                <w:szCs w:val="24"/>
              </w:rPr>
            </w:pPr>
          </w:p>
        </w:tc>
      </w:tr>
    </w:tbl>
    <w:p w:rsidR="00615E05" w:rsidRPr="00607003" w:rsidRDefault="00615E05" w:rsidP="00615E05">
      <w:pPr>
        <w:jc w:val="center"/>
        <w:rPr>
          <w:sz w:val="36"/>
          <w:szCs w:val="32"/>
        </w:rPr>
      </w:pPr>
    </w:p>
    <w:p w:rsidR="00615E05" w:rsidRPr="00607003" w:rsidRDefault="00615E05" w:rsidP="00615E05">
      <w:pPr>
        <w:jc w:val="center"/>
        <w:rPr>
          <w:sz w:val="36"/>
          <w:szCs w:val="36"/>
        </w:rPr>
      </w:pPr>
    </w:p>
    <w:p w:rsidR="00615E05" w:rsidRPr="00607003" w:rsidRDefault="00615E05" w:rsidP="00615E05">
      <w:pPr>
        <w:jc w:val="center"/>
        <w:rPr>
          <w:sz w:val="36"/>
          <w:szCs w:val="36"/>
        </w:rPr>
      </w:pPr>
    </w:p>
    <w:p w:rsidR="00615E05" w:rsidRPr="00607003" w:rsidRDefault="00615E05" w:rsidP="00615E05">
      <w:pPr>
        <w:jc w:val="center"/>
        <w:rPr>
          <w:sz w:val="32"/>
          <w:szCs w:val="32"/>
        </w:rPr>
      </w:pPr>
    </w:p>
    <w:p w:rsidR="00615E05" w:rsidRPr="00607003" w:rsidRDefault="00615E05" w:rsidP="00615E05">
      <w:pPr>
        <w:jc w:val="center"/>
        <w:rPr>
          <w:sz w:val="32"/>
          <w:szCs w:val="32"/>
        </w:rPr>
      </w:pPr>
      <w:r w:rsidRPr="00607003">
        <w:rPr>
          <w:sz w:val="32"/>
          <w:szCs w:val="32"/>
        </w:rPr>
        <w:t>Прогноз</w:t>
      </w:r>
    </w:p>
    <w:p w:rsidR="00615E05" w:rsidRPr="00607003" w:rsidRDefault="00615E05" w:rsidP="00615E05">
      <w:pPr>
        <w:jc w:val="center"/>
        <w:rPr>
          <w:sz w:val="32"/>
          <w:szCs w:val="32"/>
        </w:rPr>
      </w:pPr>
      <w:r w:rsidRPr="00607003">
        <w:rPr>
          <w:sz w:val="32"/>
          <w:szCs w:val="32"/>
        </w:rPr>
        <w:t xml:space="preserve">социально-экономического развития </w:t>
      </w:r>
    </w:p>
    <w:p w:rsidR="00615E05" w:rsidRPr="00607003" w:rsidRDefault="00615E05" w:rsidP="00615E05">
      <w:pPr>
        <w:jc w:val="center"/>
        <w:rPr>
          <w:sz w:val="32"/>
          <w:szCs w:val="32"/>
        </w:rPr>
      </w:pPr>
      <w:r w:rsidRPr="00607003">
        <w:rPr>
          <w:sz w:val="32"/>
          <w:szCs w:val="32"/>
        </w:rPr>
        <w:t>муниц</w:t>
      </w:r>
      <w:r w:rsidR="0038371B" w:rsidRPr="00607003">
        <w:rPr>
          <w:sz w:val="32"/>
          <w:szCs w:val="32"/>
        </w:rPr>
        <w:t xml:space="preserve">ипального образования </w:t>
      </w:r>
      <w:r w:rsidR="002F4E4B" w:rsidRPr="00607003">
        <w:rPr>
          <w:sz w:val="32"/>
          <w:szCs w:val="32"/>
        </w:rPr>
        <w:t>Пригорьевского</w:t>
      </w:r>
      <w:r w:rsidRPr="00607003">
        <w:rPr>
          <w:sz w:val="32"/>
          <w:szCs w:val="32"/>
        </w:rPr>
        <w:t xml:space="preserve"> сельского поселения</w:t>
      </w:r>
    </w:p>
    <w:p w:rsidR="00615E05" w:rsidRPr="00607003" w:rsidRDefault="00615E05" w:rsidP="00615E05">
      <w:pPr>
        <w:jc w:val="center"/>
        <w:rPr>
          <w:sz w:val="32"/>
          <w:szCs w:val="32"/>
        </w:rPr>
      </w:pPr>
      <w:r w:rsidRPr="00607003">
        <w:rPr>
          <w:sz w:val="32"/>
          <w:szCs w:val="32"/>
        </w:rPr>
        <w:t>Рославльского района Смоленской области</w:t>
      </w:r>
    </w:p>
    <w:p w:rsidR="00615E05" w:rsidRPr="00607003" w:rsidRDefault="00615E05" w:rsidP="00615E05">
      <w:pPr>
        <w:rPr>
          <w:sz w:val="32"/>
          <w:szCs w:val="32"/>
        </w:rPr>
      </w:pPr>
    </w:p>
    <w:p w:rsidR="00615E05" w:rsidRPr="00607003" w:rsidRDefault="00615E05" w:rsidP="00615E05">
      <w:pPr>
        <w:rPr>
          <w:sz w:val="32"/>
          <w:szCs w:val="32"/>
        </w:rPr>
      </w:pPr>
    </w:p>
    <w:p w:rsidR="00615E05" w:rsidRPr="00607003" w:rsidRDefault="00615E05" w:rsidP="00615E05">
      <w:pPr>
        <w:rPr>
          <w:sz w:val="32"/>
          <w:szCs w:val="32"/>
        </w:rPr>
      </w:pPr>
    </w:p>
    <w:p w:rsidR="00615E05" w:rsidRPr="00607003" w:rsidRDefault="00615E05" w:rsidP="00615E05">
      <w:pPr>
        <w:rPr>
          <w:sz w:val="32"/>
          <w:szCs w:val="32"/>
        </w:rPr>
      </w:pPr>
    </w:p>
    <w:p w:rsidR="00615E05" w:rsidRPr="00607003" w:rsidRDefault="00615E05" w:rsidP="00615E05">
      <w:pPr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  <w:r w:rsidRPr="00607003">
        <w:rPr>
          <w:sz w:val="32"/>
          <w:szCs w:val="32"/>
        </w:rPr>
        <w:tab/>
      </w: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b/>
          <w:sz w:val="28"/>
          <w:szCs w:val="28"/>
          <w:u w:val="single"/>
        </w:rPr>
      </w:pPr>
      <w:r w:rsidRPr="00607003">
        <w:rPr>
          <w:b/>
          <w:sz w:val="28"/>
          <w:szCs w:val="28"/>
        </w:rPr>
        <w:t xml:space="preserve">РАЗДЕЛ 1. </w:t>
      </w:r>
      <w:r w:rsidRPr="00607003">
        <w:rPr>
          <w:b/>
          <w:sz w:val="28"/>
          <w:szCs w:val="28"/>
          <w:u w:val="single"/>
        </w:rPr>
        <w:t>ОСНОВНЫЕ ЦЕЛИ И ЗАДАЧИ</w:t>
      </w: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b/>
          <w:sz w:val="28"/>
          <w:szCs w:val="28"/>
          <w:u w:val="single"/>
        </w:rPr>
      </w:pPr>
    </w:p>
    <w:p w:rsidR="00615E05" w:rsidRPr="00607003" w:rsidRDefault="00615E05" w:rsidP="00615E05">
      <w:pPr>
        <w:numPr>
          <w:ilvl w:val="0"/>
          <w:numId w:val="4"/>
        </w:numPr>
        <w:tabs>
          <w:tab w:val="left" w:pos="284"/>
          <w:tab w:val="left" w:pos="1276"/>
          <w:tab w:val="left" w:pos="3145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Соблюдение</w:t>
      </w:r>
      <w:r w:rsidRPr="00607003">
        <w:rPr>
          <w:sz w:val="28"/>
          <w:szCs w:val="28"/>
        </w:rPr>
        <w:tab/>
        <w:t xml:space="preserve">на территории </w:t>
      </w:r>
      <w:r w:rsidR="00CB3D2E" w:rsidRPr="00607003">
        <w:rPr>
          <w:sz w:val="28"/>
          <w:szCs w:val="28"/>
        </w:rPr>
        <w:t>Пригорьевского</w:t>
      </w:r>
      <w:r w:rsidR="00154140">
        <w:rPr>
          <w:sz w:val="28"/>
          <w:szCs w:val="28"/>
        </w:rPr>
        <w:t xml:space="preserve"> </w:t>
      </w:r>
      <w:r w:rsidRPr="00607003">
        <w:rPr>
          <w:sz w:val="28"/>
          <w:szCs w:val="28"/>
        </w:rPr>
        <w:t xml:space="preserve">сельского поселения </w:t>
      </w:r>
      <w:r w:rsidR="00CB3D2E">
        <w:rPr>
          <w:sz w:val="28"/>
          <w:szCs w:val="28"/>
        </w:rPr>
        <w:t>Рославльского района Смоленской области</w:t>
      </w:r>
      <w:r w:rsidRPr="00607003">
        <w:rPr>
          <w:sz w:val="28"/>
          <w:szCs w:val="28"/>
        </w:rPr>
        <w:t>Конституции РФ, Федерального и областного законодательства, Устава муниц</w:t>
      </w:r>
      <w:r w:rsidR="0038371B" w:rsidRPr="00607003">
        <w:rPr>
          <w:sz w:val="28"/>
          <w:szCs w:val="28"/>
        </w:rPr>
        <w:t xml:space="preserve">ипального образования </w:t>
      </w:r>
      <w:r w:rsidR="002F4E4B" w:rsidRPr="00607003">
        <w:rPr>
          <w:sz w:val="28"/>
          <w:szCs w:val="28"/>
        </w:rPr>
        <w:t>Пригорьевского</w:t>
      </w:r>
      <w:r w:rsidRPr="00607003">
        <w:rPr>
          <w:sz w:val="28"/>
          <w:szCs w:val="28"/>
        </w:rPr>
        <w:t xml:space="preserve"> сельского поселения</w:t>
      </w:r>
      <w:r w:rsidR="00154140">
        <w:rPr>
          <w:sz w:val="28"/>
          <w:szCs w:val="28"/>
        </w:rPr>
        <w:t xml:space="preserve"> </w:t>
      </w:r>
      <w:r w:rsidR="00CB3D2E">
        <w:rPr>
          <w:sz w:val="28"/>
          <w:szCs w:val="28"/>
        </w:rPr>
        <w:t>Рославльского района Смоленской области</w:t>
      </w:r>
      <w:r w:rsidRPr="00607003">
        <w:rPr>
          <w:sz w:val="28"/>
          <w:szCs w:val="28"/>
        </w:rPr>
        <w:t>, нормативных и правовых актов законодательных и правовых органов местного самоуправления.</w:t>
      </w:r>
    </w:p>
    <w:p w:rsidR="00615E05" w:rsidRPr="00607003" w:rsidRDefault="00615E05" w:rsidP="00615E05">
      <w:pPr>
        <w:numPr>
          <w:ilvl w:val="0"/>
          <w:numId w:val="4"/>
        </w:numPr>
        <w:tabs>
          <w:tab w:val="left" w:pos="284"/>
          <w:tab w:val="left" w:pos="1276"/>
          <w:tab w:val="left" w:pos="2641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Создание</w:t>
      </w:r>
      <w:r w:rsidRPr="00607003">
        <w:rPr>
          <w:sz w:val="28"/>
          <w:szCs w:val="28"/>
        </w:rPr>
        <w:tab/>
        <w:t xml:space="preserve">на территории </w:t>
      </w:r>
      <w:r w:rsidR="00CB3D2E" w:rsidRPr="00607003">
        <w:rPr>
          <w:sz w:val="28"/>
          <w:szCs w:val="28"/>
        </w:rPr>
        <w:t>Пригорьевского</w:t>
      </w:r>
      <w:r w:rsidR="00154140">
        <w:rPr>
          <w:sz w:val="28"/>
          <w:szCs w:val="28"/>
        </w:rPr>
        <w:t xml:space="preserve"> </w:t>
      </w:r>
      <w:r w:rsidRPr="00607003">
        <w:rPr>
          <w:sz w:val="28"/>
          <w:szCs w:val="28"/>
        </w:rPr>
        <w:t xml:space="preserve">сельского поселения </w:t>
      </w:r>
      <w:r w:rsidR="00CB3D2E">
        <w:rPr>
          <w:sz w:val="28"/>
          <w:szCs w:val="28"/>
        </w:rPr>
        <w:t>Рославльского района Смоленской области</w:t>
      </w:r>
      <w:r w:rsidRPr="00607003">
        <w:rPr>
          <w:sz w:val="28"/>
          <w:szCs w:val="28"/>
        </w:rPr>
        <w:t>условий для развития инициативы граждан, их активного участия в решении вопросов местного значения.</w:t>
      </w:r>
    </w:p>
    <w:p w:rsidR="00615E05" w:rsidRPr="00607003" w:rsidRDefault="00615E05" w:rsidP="00615E05">
      <w:pPr>
        <w:numPr>
          <w:ilvl w:val="0"/>
          <w:numId w:val="4"/>
        </w:numPr>
        <w:tabs>
          <w:tab w:val="left" w:pos="284"/>
          <w:tab w:val="left" w:pos="1276"/>
          <w:tab w:val="left" w:pos="2876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Проведение</w:t>
      </w:r>
      <w:r w:rsidRPr="00607003">
        <w:rPr>
          <w:sz w:val="28"/>
          <w:szCs w:val="28"/>
        </w:rPr>
        <w:tab/>
        <w:t>постоянной работы среди населения по профилактике правонарушений, соблюдение законности гражданами.</w:t>
      </w:r>
    </w:p>
    <w:p w:rsidR="00615E05" w:rsidRPr="00607003" w:rsidRDefault="00615E05" w:rsidP="00615E05">
      <w:pPr>
        <w:tabs>
          <w:tab w:val="left" w:pos="284"/>
          <w:tab w:val="left" w:pos="1276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4.Оказание всесторонней посильной помощи различным слоям населения, нуждающимся в социальной поддержке.</w:t>
      </w:r>
    </w:p>
    <w:p w:rsidR="00615E05" w:rsidRPr="00607003" w:rsidRDefault="00615E05" w:rsidP="00615E05">
      <w:pPr>
        <w:numPr>
          <w:ilvl w:val="1"/>
          <w:numId w:val="4"/>
        </w:numPr>
        <w:tabs>
          <w:tab w:val="left" w:pos="284"/>
          <w:tab w:val="left" w:pos="1276"/>
          <w:tab w:val="left" w:pos="3687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Координирование</w:t>
      </w:r>
      <w:r w:rsidRPr="00607003">
        <w:rPr>
          <w:sz w:val="28"/>
          <w:szCs w:val="28"/>
        </w:rPr>
        <w:tab/>
        <w:t xml:space="preserve">деятельности предприятий, учреждений, организаций, расположенных на территории </w:t>
      </w:r>
      <w:r w:rsidR="00CB3D2E" w:rsidRPr="00607003">
        <w:rPr>
          <w:sz w:val="28"/>
          <w:szCs w:val="28"/>
        </w:rPr>
        <w:t>Пригорьевского</w:t>
      </w:r>
      <w:r w:rsidR="00154140">
        <w:rPr>
          <w:sz w:val="28"/>
          <w:szCs w:val="28"/>
        </w:rPr>
        <w:t xml:space="preserve"> </w:t>
      </w:r>
      <w:r w:rsidRPr="00607003">
        <w:rPr>
          <w:sz w:val="28"/>
          <w:szCs w:val="28"/>
        </w:rPr>
        <w:t>сельского поселения</w:t>
      </w:r>
      <w:r w:rsidR="00154140">
        <w:rPr>
          <w:sz w:val="28"/>
          <w:szCs w:val="28"/>
        </w:rPr>
        <w:t xml:space="preserve"> </w:t>
      </w:r>
      <w:r w:rsidR="00CB3D2E">
        <w:rPr>
          <w:sz w:val="28"/>
          <w:szCs w:val="28"/>
        </w:rPr>
        <w:t>Рославльского района Смоленской области</w:t>
      </w:r>
      <w:r w:rsidRPr="00607003">
        <w:rPr>
          <w:sz w:val="28"/>
          <w:szCs w:val="28"/>
        </w:rPr>
        <w:t>.</w:t>
      </w:r>
    </w:p>
    <w:p w:rsidR="00615E05" w:rsidRPr="00607003" w:rsidRDefault="00615E05" w:rsidP="00615E05">
      <w:pPr>
        <w:numPr>
          <w:ilvl w:val="1"/>
          <w:numId w:val="4"/>
        </w:numPr>
        <w:tabs>
          <w:tab w:val="left" w:pos="284"/>
          <w:tab w:val="left" w:pos="1276"/>
          <w:tab w:val="left" w:pos="2556"/>
        </w:tabs>
        <w:spacing w:line="276" w:lineRule="auto"/>
        <w:ind w:lef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Создание</w:t>
      </w:r>
      <w:r w:rsidRPr="00607003">
        <w:rPr>
          <w:sz w:val="28"/>
          <w:szCs w:val="28"/>
        </w:rPr>
        <w:tab/>
        <w:t>и развитие системы оказания различных услуг населению.</w:t>
      </w:r>
    </w:p>
    <w:p w:rsidR="00615E05" w:rsidRPr="00607003" w:rsidRDefault="00615E05" w:rsidP="00615E05">
      <w:pPr>
        <w:tabs>
          <w:tab w:val="left" w:pos="284"/>
          <w:tab w:val="left" w:pos="1276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7.Осуществление мероприятий по благоустройству, нормальному функционированию объектов ЖКХ, водоснабжения.</w:t>
      </w: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spacing w:line="276" w:lineRule="auto"/>
        <w:ind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 xml:space="preserve">8.Защита населения от ЧС и обеспечение на территории </w:t>
      </w:r>
      <w:r w:rsidR="00CB3D2E" w:rsidRPr="00607003">
        <w:rPr>
          <w:sz w:val="28"/>
          <w:szCs w:val="28"/>
        </w:rPr>
        <w:t>Пригорьевского</w:t>
      </w:r>
      <w:r w:rsidR="00154140">
        <w:rPr>
          <w:sz w:val="28"/>
          <w:szCs w:val="28"/>
        </w:rPr>
        <w:t xml:space="preserve"> </w:t>
      </w:r>
      <w:r w:rsidRPr="00607003">
        <w:rPr>
          <w:sz w:val="28"/>
          <w:szCs w:val="28"/>
        </w:rPr>
        <w:t xml:space="preserve">сельского поселения </w:t>
      </w:r>
      <w:r w:rsidR="00CB3D2E">
        <w:rPr>
          <w:sz w:val="28"/>
          <w:szCs w:val="28"/>
        </w:rPr>
        <w:t>Рославльского района Смоленской области</w:t>
      </w:r>
      <w:r w:rsidR="00154140">
        <w:rPr>
          <w:sz w:val="28"/>
          <w:szCs w:val="28"/>
        </w:rPr>
        <w:t xml:space="preserve"> </w:t>
      </w:r>
      <w:r w:rsidRPr="00607003">
        <w:rPr>
          <w:sz w:val="28"/>
          <w:szCs w:val="28"/>
        </w:rPr>
        <w:t>пожаробезопасной обстановки.</w:t>
      </w: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b/>
          <w:sz w:val="28"/>
          <w:szCs w:val="28"/>
          <w:u w:val="single"/>
        </w:rPr>
      </w:pPr>
      <w:r w:rsidRPr="00607003">
        <w:rPr>
          <w:b/>
          <w:sz w:val="28"/>
          <w:szCs w:val="28"/>
        </w:rPr>
        <w:t xml:space="preserve">РАЗДЕЛ 2. </w:t>
      </w:r>
      <w:r w:rsidRPr="00607003">
        <w:rPr>
          <w:b/>
          <w:sz w:val="28"/>
          <w:szCs w:val="28"/>
          <w:u w:val="single"/>
        </w:rPr>
        <w:t>ОСНОВНЫЕ ИСПОЛНИТЕЛИ ПЛАНА</w:t>
      </w: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sz w:val="28"/>
          <w:szCs w:val="28"/>
          <w:u w:val="single"/>
        </w:rPr>
      </w:pPr>
    </w:p>
    <w:p w:rsidR="00615E05" w:rsidRPr="00607003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sz w:val="28"/>
          <w:szCs w:val="28"/>
        </w:rPr>
      </w:pPr>
      <w:r w:rsidRPr="00607003">
        <w:rPr>
          <w:sz w:val="28"/>
          <w:szCs w:val="28"/>
        </w:rPr>
        <w:t>ИСП</w:t>
      </w:r>
      <w:r w:rsidR="004A5A6C" w:rsidRPr="00607003">
        <w:rPr>
          <w:sz w:val="28"/>
          <w:szCs w:val="28"/>
        </w:rPr>
        <w:t>О</w:t>
      </w:r>
      <w:r w:rsidRPr="00607003">
        <w:rPr>
          <w:sz w:val="28"/>
          <w:szCs w:val="28"/>
        </w:rPr>
        <w:t>ЛНИТЕЛЯМИ ПЛАНА ЯВЛЯЮТСЯ:</w:t>
      </w:r>
    </w:p>
    <w:p w:rsidR="00615E05" w:rsidRPr="00607003" w:rsidRDefault="00615E05" w:rsidP="00615E05">
      <w:pPr>
        <w:tabs>
          <w:tab w:val="left" w:pos="284"/>
          <w:tab w:val="left" w:pos="993"/>
          <w:tab w:val="left" w:pos="1276"/>
          <w:tab w:val="left" w:pos="9525"/>
        </w:tabs>
        <w:ind w:firstLine="851"/>
        <w:jc w:val="center"/>
        <w:rPr>
          <w:sz w:val="28"/>
          <w:szCs w:val="28"/>
        </w:rPr>
      </w:pPr>
    </w:p>
    <w:p w:rsidR="00615E05" w:rsidRPr="00607003" w:rsidRDefault="0038371B" w:rsidP="004A5A6C">
      <w:pPr>
        <w:numPr>
          <w:ilvl w:val="0"/>
          <w:numId w:val="5"/>
        </w:numPr>
        <w:tabs>
          <w:tab w:val="left" w:pos="993"/>
          <w:tab w:val="left" w:pos="1678"/>
        </w:tabs>
        <w:spacing w:line="276" w:lineRule="auto"/>
        <w:ind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 xml:space="preserve">Администрация </w:t>
      </w:r>
      <w:r w:rsidR="002F4E4B" w:rsidRPr="00607003">
        <w:rPr>
          <w:sz w:val="28"/>
          <w:szCs w:val="28"/>
        </w:rPr>
        <w:t>Пригорьевского</w:t>
      </w:r>
      <w:r w:rsidR="00615E05" w:rsidRPr="00607003">
        <w:rPr>
          <w:sz w:val="28"/>
          <w:szCs w:val="28"/>
        </w:rPr>
        <w:t xml:space="preserve"> сельского поселения Рославльского района Смоленской области;</w:t>
      </w:r>
    </w:p>
    <w:p w:rsidR="00615E05" w:rsidRPr="00607003" w:rsidRDefault="0038371B" w:rsidP="004A5A6C">
      <w:pPr>
        <w:numPr>
          <w:ilvl w:val="0"/>
          <w:numId w:val="5"/>
        </w:numPr>
        <w:tabs>
          <w:tab w:val="left" w:pos="993"/>
          <w:tab w:val="left" w:pos="1683"/>
        </w:tabs>
        <w:spacing w:line="276" w:lineRule="auto"/>
        <w:ind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 xml:space="preserve">Совет депутатов </w:t>
      </w:r>
      <w:r w:rsidR="002F4E4B" w:rsidRPr="00607003">
        <w:rPr>
          <w:sz w:val="28"/>
          <w:szCs w:val="28"/>
        </w:rPr>
        <w:t>Пригорьевского</w:t>
      </w:r>
      <w:r w:rsidR="00615E05" w:rsidRPr="00607003">
        <w:rPr>
          <w:sz w:val="28"/>
          <w:szCs w:val="28"/>
        </w:rPr>
        <w:t xml:space="preserve"> сельского поселения Рославльского района Смоленской области;</w:t>
      </w:r>
    </w:p>
    <w:p w:rsidR="00047B14" w:rsidRPr="009D0F76" w:rsidRDefault="00615E05" w:rsidP="004A5A6C">
      <w:pPr>
        <w:numPr>
          <w:ilvl w:val="0"/>
          <w:numId w:val="5"/>
        </w:numPr>
        <w:tabs>
          <w:tab w:val="left" w:pos="993"/>
          <w:tab w:val="left" w:pos="1693"/>
        </w:tabs>
        <w:spacing w:line="276" w:lineRule="auto"/>
        <w:ind w:firstLine="851"/>
        <w:jc w:val="both"/>
        <w:rPr>
          <w:sz w:val="28"/>
          <w:szCs w:val="28"/>
        </w:rPr>
      </w:pPr>
      <w:r w:rsidRPr="009D0F76">
        <w:rPr>
          <w:sz w:val="28"/>
          <w:szCs w:val="28"/>
        </w:rPr>
        <w:t>образоват</w:t>
      </w:r>
      <w:r w:rsidR="0038371B" w:rsidRPr="009D0F76">
        <w:rPr>
          <w:sz w:val="28"/>
          <w:szCs w:val="28"/>
        </w:rPr>
        <w:t xml:space="preserve">ельные учреждения: </w:t>
      </w:r>
      <w:r w:rsidR="009D0F76" w:rsidRPr="009D0F76">
        <w:rPr>
          <w:sz w:val="28"/>
          <w:szCs w:val="28"/>
        </w:rPr>
        <w:t xml:space="preserve">муниципальное бюджетное общеобразовательное учреждение </w:t>
      </w:r>
      <w:r w:rsidR="00387975" w:rsidRPr="009D0F76">
        <w:rPr>
          <w:sz w:val="28"/>
          <w:szCs w:val="28"/>
        </w:rPr>
        <w:t>«</w:t>
      </w:r>
      <w:r w:rsidR="002F4E4B" w:rsidRPr="009D0F76">
        <w:rPr>
          <w:sz w:val="28"/>
          <w:szCs w:val="28"/>
        </w:rPr>
        <w:t>Пригорьевская</w:t>
      </w:r>
      <w:r w:rsidRPr="009D0F76">
        <w:rPr>
          <w:sz w:val="28"/>
          <w:szCs w:val="28"/>
        </w:rPr>
        <w:t xml:space="preserve"> средняя школа</w:t>
      </w:r>
      <w:r w:rsidR="00F86D45" w:rsidRPr="009D0F76">
        <w:rPr>
          <w:sz w:val="28"/>
          <w:szCs w:val="28"/>
        </w:rPr>
        <w:t xml:space="preserve"> имени Героя Советского Союза </w:t>
      </w:r>
      <w:r w:rsidR="002F4E4B" w:rsidRPr="009D0F76">
        <w:rPr>
          <w:sz w:val="28"/>
          <w:szCs w:val="28"/>
        </w:rPr>
        <w:t>Е.</w:t>
      </w:r>
      <w:r w:rsidR="00387975" w:rsidRPr="009D0F76">
        <w:rPr>
          <w:sz w:val="28"/>
          <w:szCs w:val="28"/>
        </w:rPr>
        <w:t>Ф.</w:t>
      </w:r>
      <w:r w:rsidR="002F4E4B" w:rsidRPr="009D0F76">
        <w:rPr>
          <w:sz w:val="28"/>
          <w:szCs w:val="28"/>
        </w:rPr>
        <w:t>Петрунина</w:t>
      </w:r>
      <w:r w:rsidR="00387975" w:rsidRPr="009D0F76">
        <w:rPr>
          <w:sz w:val="28"/>
          <w:szCs w:val="28"/>
        </w:rPr>
        <w:t>»;</w:t>
      </w:r>
      <w:r w:rsidR="009D0F76" w:rsidRPr="009D0F76">
        <w:rPr>
          <w:sz w:val="28"/>
          <w:szCs w:val="28"/>
        </w:rPr>
        <w:t xml:space="preserve"> муниципальное бюджетное общеобразовательное учреждение « Жарынская основная школа имени Л.С. Осипенкова»;</w:t>
      </w:r>
      <w:r w:rsidR="009D0F76">
        <w:rPr>
          <w:sz w:val="28"/>
          <w:szCs w:val="28"/>
        </w:rPr>
        <w:t xml:space="preserve"> д</w:t>
      </w:r>
      <w:r w:rsidR="00047B14" w:rsidRPr="009D0F76">
        <w:rPr>
          <w:sz w:val="28"/>
          <w:szCs w:val="28"/>
        </w:rPr>
        <w:t xml:space="preserve">ошкольная группа для детей с 3-х до 7 лет на базе </w:t>
      </w:r>
      <w:r w:rsidR="00936568" w:rsidRPr="009D0F76">
        <w:rPr>
          <w:sz w:val="28"/>
          <w:szCs w:val="28"/>
        </w:rPr>
        <w:t>муниципально</w:t>
      </w:r>
      <w:r w:rsidR="00936568">
        <w:rPr>
          <w:sz w:val="28"/>
          <w:szCs w:val="28"/>
        </w:rPr>
        <w:t>го</w:t>
      </w:r>
      <w:r w:rsidR="00936568" w:rsidRPr="009D0F76">
        <w:rPr>
          <w:sz w:val="28"/>
          <w:szCs w:val="28"/>
        </w:rPr>
        <w:t xml:space="preserve"> бюджетно</w:t>
      </w:r>
      <w:r w:rsidR="00936568">
        <w:rPr>
          <w:sz w:val="28"/>
          <w:szCs w:val="28"/>
        </w:rPr>
        <w:t>го</w:t>
      </w:r>
      <w:r w:rsidR="00936568" w:rsidRPr="009D0F76">
        <w:rPr>
          <w:sz w:val="28"/>
          <w:szCs w:val="28"/>
        </w:rPr>
        <w:t xml:space="preserve"> общеобразовательно</w:t>
      </w:r>
      <w:r w:rsidR="00936568">
        <w:rPr>
          <w:sz w:val="28"/>
          <w:szCs w:val="28"/>
        </w:rPr>
        <w:t>го</w:t>
      </w:r>
      <w:r w:rsidR="00936568" w:rsidRPr="009D0F76">
        <w:rPr>
          <w:sz w:val="28"/>
          <w:szCs w:val="28"/>
        </w:rPr>
        <w:t xml:space="preserve"> учреждени</w:t>
      </w:r>
      <w:r w:rsidR="00936568">
        <w:rPr>
          <w:sz w:val="28"/>
          <w:szCs w:val="28"/>
        </w:rPr>
        <w:t>я</w:t>
      </w:r>
      <w:r w:rsidR="00047B14" w:rsidRPr="009D0F76">
        <w:rPr>
          <w:sz w:val="28"/>
          <w:szCs w:val="28"/>
        </w:rPr>
        <w:t>«Пригорьевская средняя школа</w:t>
      </w:r>
      <w:r w:rsidR="00154140">
        <w:rPr>
          <w:sz w:val="28"/>
          <w:szCs w:val="28"/>
        </w:rPr>
        <w:t xml:space="preserve"> </w:t>
      </w:r>
      <w:r w:rsidR="00936568" w:rsidRPr="009D0F76">
        <w:rPr>
          <w:sz w:val="28"/>
          <w:szCs w:val="28"/>
        </w:rPr>
        <w:t>имени Героя Советского Союза Е.Ф.Петрунина</w:t>
      </w:r>
      <w:r w:rsidR="00047B14" w:rsidRPr="009D0F76">
        <w:rPr>
          <w:sz w:val="28"/>
          <w:szCs w:val="28"/>
        </w:rPr>
        <w:t xml:space="preserve">»; </w:t>
      </w:r>
    </w:p>
    <w:p w:rsidR="002971E5" w:rsidRPr="00936568" w:rsidRDefault="0038371B" w:rsidP="004A5A6C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36568">
        <w:rPr>
          <w:sz w:val="28"/>
          <w:szCs w:val="28"/>
        </w:rPr>
        <w:t xml:space="preserve">учреждения культуры: </w:t>
      </w:r>
      <w:r w:rsidR="002F4E4B" w:rsidRPr="00936568">
        <w:rPr>
          <w:sz w:val="28"/>
          <w:szCs w:val="28"/>
        </w:rPr>
        <w:t>Пригорьевский</w:t>
      </w:r>
      <w:r w:rsidR="00154140">
        <w:rPr>
          <w:sz w:val="28"/>
          <w:szCs w:val="28"/>
        </w:rPr>
        <w:t xml:space="preserve"> </w:t>
      </w:r>
      <w:r w:rsidR="00047B14" w:rsidRPr="00936568">
        <w:rPr>
          <w:sz w:val="28"/>
          <w:szCs w:val="28"/>
        </w:rPr>
        <w:t>сельский Дом культуры филиал №23 МБУК «Рославльская ЦКС»</w:t>
      </w:r>
      <w:r w:rsidR="00387975" w:rsidRPr="00936568">
        <w:rPr>
          <w:sz w:val="28"/>
          <w:szCs w:val="28"/>
        </w:rPr>
        <w:t>,</w:t>
      </w:r>
      <w:r w:rsidR="00047B14" w:rsidRPr="00936568">
        <w:rPr>
          <w:sz w:val="28"/>
          <w:szCs w:val="28"/>
        </w:rPr>
        <w:t>Жарынский  сельский Дом культуры филиал №9 МБУК «Рославльская ЦКС»</w:t>
      </w:r>
      <w:r w:rsidR="00387975" w:rsidRPr="00936568">
        <w:rPr>
          <w:sz w:val="28"/>
          <w:szCs w:val="28"/>
        </w:rPr>
        <w:t>,Епишевский СДК, Асельский сельский клуб,</w:t>
      </w:r>
      <w:r w:rsidR="00047B14" w:rsidRPr="00936568">
        <w:rPr>
          <w:sz w:val="28"/>
          <w:szCs w:val="28"/>
        </w:rPr>
        <w:t xml:space="preserve">МБУК «Рославльская МЦБС </w:t>
      </w:r>
      <w:r w:rsidR="00387975" w:rsidRPr="00936568">
        <w:rPr>
          <w:sz w:val="28"/>
          <w:szCs w:val="28"/>
        </w:rPr>
        <w:t>Пригорьевская</w:t>
      </w:r>
      <w:r w:rsidR="00154140">
        <w:rPr>
          <w:sz w:val="28"/>
          <w:szCs w:val="28"/>
        </w:rPr>
        <w:t xml:space="preserve"> </w:t>
      </w:r>
      <w:r w:rsidRPr="00936568">
        <w:rPr>
          <w:sz w:val="28"/>
          <w:szCs w:val="28"/>
        </w:rPr>
        <w:t>сельская библиотека</w:t>
      </w:r>
      <w:r w:rsidR="009B28EB" w:rsidRPr="00936568">
        <w:rPr>
          <w:sz w:val="28"/>
          <w:szCs w:val="28"/>
        </w:rPr>
        <w:t>»</w:t>
      </w:r>
      <w:r w:rsidR="00047B14" w:rsidRPr="00936568">
        <w:rPr>
          <w:sz w:val="28"/>
          <w:szCs w:val="28"/>
        </w:rPr>
        <w:t xml:space="preserve"> филиал № 8</w:t>
      </w:r>
      <w:r w:rsidR="00387975" w:rsidRPr="00936568">
        <w:rPr>
          <w:sz w:val="28"/>
          <w:szCs w:val="28"/>
        </w:rPr>
        <w:t>,</w:t>
      </w:r>
      <w:r w:rsidR="002971E5" w:rsidRPr="00936568">
        <w:rPr>
          <w:sz w:val="28"/>
          <w:szCs w:val="28"/>
        </w:rPr>
        <w:t>МБУК «Рославльская МЦБС Жары</w:t>
      </w:r>
      <w:r w:rsidR="009B28EB" w:rsidRPr="00936568">
        <w:rPr>
          <w:sz w:val="28"/>
          <w:szCs w:val="28"/>
        </w:rPr>
        <w:t>нская сельская библиотека» филиал</w:t>
      </w:r>
      <w:r w:rsidR="002971E5" w:rsidRPr="00936568">
        <w:rPr>
          <w:sz w:val="28"/>
          <w:szCs w:val="28"/>
        </w:rPr>
        <w:t xml:space="preserve"> № 20;МБУК «Рославльская МЦБС Епишевская сельская библиотека</w:t>
      </w:r>
      <w:r w:rsidR="009B28EB" w:rsidRPr="00936568">
        <w:rPr>
          <w:sz w:val="28"/>
          <w:szCs w:val="28"/>
        </w:rPr>
        <w:t>»</w:t>
      </w:r>
      <w:r w:rsidR="002971E5" w:rsidRPr="00936568">
        <w:rPr>
          <w:sz w:val="28"/>
          <w:szCs w:val="28"/>
        </w:rPr>
        <w:t xml:space="preserve"> филиал № 20;МБУК «Рославльская МЦБС Волконщинская сельская библиотека</w:t>
      </w:r>
      <w:r w:rsidR="009B28EB" w:rsidRPr="00936568">
        <w:rPr>
          <w:sz w:val="28"/>
          <w:szCs w:val="28"/>
        </w:rPr>
        <w:t>»</w:t>
      </w:r>
      <w:r w:rsidR="002971E5" w:rsidRPr="00936568">
        <w:rPr>
          <w:sz w:val="28"/>
          <w:szCs w:val="28"/>
        </w:rPr>
        <w:t xml:space="preserve"> филиал № 8</w:t>
      </w:r>
      <w:r w:rsidR="00936568">
        <w:rPr>
          <w:sz w:val="28"/>
          <w:szCs w:val="28"/>
        </w:rPr>
        <w:t>;</w:t>
      </w:r>
    </w:p>
    <w:p w:rsidR="00615E05" w:rsidRPr="00607003" w:rsidRDefault="00997BCD" w:rsidP="004A5A6C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отделение почтовой связи;</w:t>
      </w:r>
    </w:p>
    <w:p w:rsidR="002971E5" w:rsidRPr="00607003" w:rsidRDefault="002971E5" w:rsidP="004A5A6C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ОС «Пригорье»;</w:t>
      </w:r>
    </w:p>
    <w:p w:rsidR="002971E5" w:rsidRPr="00607003" w:rsidRDefault="002971E5" w:rsidP="002971E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ОС «</w:t>
      </w:r>
      <w:r w:rsidR="000A4565" w:rsidRPr="00607003">
        <w:rPr>
          <w:sz w:val="28"/>
          <w:szCs w:val="28"/>
        </w:rPr>
        <w:t>Жарынь</w:t>
      </w:r>
      <w:r w:rsidRPr="00607003">
        <w:rPr>
          <w:sz w:val="28"/>
          <w:szCs w:val="28"/>
        </w:rPr>
        <w:t>»;</w:t>
      </w:r>
    </w:p>
    <w:p w:rsidR="002971E5" w:rsidRPr="00607003" w:rsidRDefault="002971E5" w:rsidP="002971E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ОС «</w:t>
      </w:r>
      <w:r w:rsidR="000A4565" w:rsidRPr="00607003">
        <w:rPr>
          <w:sz w:val="28"/>
          <w:szCs w:val="28"/>
        </w:rPr>
        <w:t>Лахи</w:t>
      </w:r>
      <w:r w:rsidRPr="00607003">
        <w:rPr>
          <w:sz w:val="28"/>
          <w:szCs w:val="28"/>
        </w:rPr>
        <w:t>»;</w:t>
      </w:r>
    </w:p>
    <w:p w:rsidR="000A4565" w:rsidRPr="00607003" w:rsidRDefault="000A4565" w:rsidP="000A456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ОС «Волконщина»;</w:t>
      </w:r>
    </w:p>
    <w:p w:rsidR="000A4565" w:rsidRPr="00607003" w:rsidRDefault="00936568" w:rsidP="000A456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4565" w:rsidRPr="00607003">
        <w:rPr>
          <w:sz w:val="28"/>
          <w:szCs w:val="28"/>
        </w:rPr>
        <w:t>С «Епишево»;</w:t>
      </w:r>
    </w:p>
    <w:p w:rsidR="002971E5" w:rsidRPr="00607003" w:rsidRDefault="002971E5" w:rsidP="000A4565">
      <w:pPr>
        <w:tabs>
          <w:tab w:val="left" w:pos="993"/>
          <w:tab w:val="left" w:pos="1704"/>
        </w:tabs>
        <w:spacing w:line="276" w:lineRule="auto"/>
        <w:ind w:right="300"/>
        <w:jc w:val="both"/>
        <w:rPr>
          <w:sz w:val="28"/>
          <w:szCs w:val="28"/>
        </w:rPr>
      </w:pPr>
    </w:p>
    <w:p w:rsidR="000A4565" w:rsidRPr="00154140" w:rsidRDefault="00615E05" w:rsidP="004A5A6C">
      <w:pPr>
        <w:numPr>
          <w:ilvl w:val="0"/>
          <w:numId w:val="5"/>
        </w:numPr>
        <w:tabs>
          <w:tab w:val="left" w:pos="993"/>
          <w:tab w:val="left" w:pos="1678"/>
        </w:tabs>
        <w:spacing w:line="276" w:lineRule="auto"/>
        <w:ind w:firstLine="851"/>
        <w:jc w:val="both"/>
        <w:rPr>
          <w:sz w:val="28"/>
          <w:szCs w:val="28"/>
        </w:rPr>
      </w:pPr>
      <w:r w:rsidRPr="00154140">
        <w:rPr>
          <w:sz w:val="28"/>
          <w:szCs w:val="28"/>
        </w:rPr>
        <w:t>учреж</w:t>
      </w:r>
      <w:r w:rsidR="0038371B" w:rsidRPr="00154140">
        <w:rPr>
          <w:sz w:val="28"/>
          <w:szCs w:val="28"/>
        </w:rPr>
        <w:t xml:space="preserve">дения здравоохранения: </w:t>
      </w:r>
      <w:r w:rsidR="00936568" w:rsidRPr="00154140">
        <w:rPr>
          <w:bCs/>
          <w:sz w:val="28"/>
          <w:szCs w:val="28"/>
          <w:shd w:val="clear" w:color="auto" w:fill="FFFFFF"/>
        </w:rPr>
        <w:t>«Пригорьевская</w:t>
      </w:r>
      <w:r w:rsidR="00936568" w:rsidRPr="00154140">
        <w:rPr>
          <w:sz w:val="28"/>
          <w:szCs w:val="28"/>
          <w:shd w:val="clear" w:color="auto" w:fill="FFFFFF"/>
        </w:rPr>
        <w:t> </w:t>
      </w:r>
      <w:r w:rsidR="00936568" w:rsidRPr="00154140">
        <w:rPr>
          <w:bCs/>
          <w:sz w:val="28"/>
          <w:szCs w:val="28"/>
          <w:shd w:val="clear" w:color="auto" w:fill="FFFFFF"/>
        </w:rPr>
        <w:t>участковая</w:t>
      </w:r>
      <w:r w:rsidR="00936568" w:rsidRPr="00154140">
        <w:rPr>
          <w:sz w:val="28"/>
          <w:szCs w:val="28"/>
          <w:shd w:val="clear" w:color="auto" w:fill="FFFFFF"/>
        </w:rPr>
        <w:t> </w:t>
      </w:r>
      <w:r w:rsidR="00936568" w:rsidRPr="00154140">
        <w:rPr>
          <w:bCs/>
          <w:sz w:val="28"/>
          <w:szCs w:val="28"/>
          <w:shd w:val="clear" w:color="auto" w:fill="FFFFFF"/>
        </w:rPr>
        <w:t>больница</w:t>
      </w:r>
      <w:r w:rsidR="00936568" w:rsidRPr="00154140">
        <w:rPr>
          <w:sz w:val="28"/>
          <w:szCs w:val="28"/>
          <w:shd w:val="clear" w:color="auto" w:fill="FFFFFF"/>
        </w:rPr>
        <w:t> - филиал областного государственного бюджетного учреждения здравоохранения "Рославльская центральная районная </w:t>
      </w:r>
      <w:r w:rsidR="00936568" w:rsidRPr="00154140">
        <w:rPr>
          <w:bCs/>
          <w:sz w:val="28"/>
          <w:szCs w:val="28"/>
          <w:shd w:val="clear" w:color="auto" w:fill="FFFFFF"/>
        </w:rPr>
        <w:t>больница»</w:t>
      </w:r>
      <w:r w:rsidR="00936568" w:rsidRPr="00154140">
        <w:rPr>
          <w:sz w:val="28"/>
          <w:szCs w:val="28"/>
        </w:rPr>
        <w:t xml:space="preserve">, </w:t>
      </w:r>
      <w:r w:rsidR="000A4565" w:rsidRPr="00154140">
        <w:rPr>
          <w:sz w:val="28"/>
          <w:szCs w:val="28"/>
        </w:rPr>
        <w:t>Жарынский</w:t>
      </w:r>
      <w:r w:rsidR="0038371B" w:rsidRPr="00154140">
        <w:rPr>
          <w:sz w:val="28"/>
          <w:szCs w:val="28"/>
        </w:rPr>
        <w:t xml:space="preserve">  фельдшерско-</w:t>
      </w:r>
      <w:r w:rsidR="0038371B" w:rsidRPr="00154140">
        <w:rPr>
          <w:sz w:val="28"/>
          <w:szCs w:val="28"/>
        </w:rPr>
        <w:lastRenderedPageBreak/>
        <w:t>акушерскиий пункт</w:t>
      </w:r>
      <w:r w:rsidR="00936568" w:rsidRPr="00154140">
        <w:rPr>
          <w:sz w:val="28"/>
          <w:szCs w:val="28"/>
        </w:rPr>
        <w:t xml:space="preserve">, </w:t>
      </w:r>
      <w:r w:rsidR="000A4565" w:rsidRPr="00154140">
        <w:rPr>
          <w:sz w:val="28"/>
          <w:szCs w:val="28"/>
        </w:rPr>
        <w:t>Волконщинский  фельдшерско-акушерскиий пункт</w:t>
      </w:r>
      <w:r w:rsidR="00936568" w:rsidRPr="00154140">
        <w:rPr>
          <w:sz w:val="28"/>
          <w:szCs w:val="28"/>
        </w:rPr>
        <w:t xml:space="preserve">, </w:t>
      </w:r>
      <w:r w:rsidR="000A4565" w:rsidRPr="00154140">
        <w:rPr>
          <w:sz w:val="28"/>
          <w:szCs w:val="28"/>
        </w:rPr>
        <w:t>Громашовский  фельдшерско-акушерскиий пункт;</w:t>
      </w:r>
    </w:p>
    <w:p w:rsidR="00615E05" w:rsidRPr="00154140" w:rsidRDefault="00615E05" w:rsidP="004A5A6C">
      <w:pPr>
        <w:numPr>
          <w:ilvl w:val="0"/>
          <w:numId w:val="5"/>
        </w:numPr>
        <w:tabs>
          <w:tab w:val="left" w:pos="993"/>
          <w:tab w:val="left" w:pos="1678"/>
        </w:tabs>
        <w:spacing w:line="276" w:lineRule="auto"/>
        <w:ind w:firstLine="851"/>
        <w:jc w:val="both"/>
        <w:rPr>
          <w:sz w:val="28"/>
          <w:szCs w:val="28"/>
        </w:rPr>
      </w:pPr>
      <w:r w:rsidRPr="00154140">
        <w:rPr>
          <w:sz w:val="28"/>
          <w:szCs w:val="28"/>
        </w:rPr>
        <w:t>частные предприниматели, осуществляющие свою деяте</w:t>
      </w:r>
      <w:r w:rsidR="0038371B" w:rsidRPr="00154140">
        <w:rPr>
          <w:sz w:val="28"/>
          <w:szCs w:val="28"/>
        </w:rPr>
        <w:t xml:space="preserve">льность на территории </w:t>
      </w:r>
      <w:r w:rsidR="002F4E4B" w:rsidRPr="00154140">
        <w:rPr>
          <w:sz w:val="28"/>
          <w:szCs w:val="28"/>
        </w:rPr>
        <w:t>Пригорьевского</w:t>
      </w:r>
      <w:r w:rsidR="00154140">
        <w:rPr>
          <w:sz w:val="28"/>
          <w:szCs w:val="28"/>
        </w:rPr>
        <w:t xml:space="preserve"> </w:t>
      </w:r>
      <w:r w:rsidRPr="00154140">
        <w:rPr>
          <w:sz w:val="28"/>
          <w:szCs w:val="28"/>
        </w:rPr>
        <w:t>сельского</w:t>
      </w:r>
    </w:p>
    <w:p w:rsidR="000A4565" w:rsidRPr="00154140" w:rsidRDefault="000A4565" w:rsidP="004A5A6C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154140">
        <w:rPr>
          <w:sz w:val="28"/>
          <w:szCs w:val="28"/>
        </w:rPr>
        <w:t>поселения</w:t>
      </w:r>
      <w:r w:rsidR="00154140">
        <w:rPr>
          <w:sz w:val="28"/>
          <w:szCs w:val="28"/>
        </w:rPr>
        <w:t xml:space="preserve"> </w:t>
      </w:r>
      <w:r w:rsidR="00936568" w:rsidRPr="00154140">
        <w:rPr>
          <w:sz w:val="28"/>
          <w:szCs w:val="28"/>
        </w:rPr>
        <w:t>Рославльского района Смоленской области</w:t>
      </w:r>
      <w:r w:rsidRPr="00154140">
        <w:rPr>
          <w:sz w:val="28"/>
          <w:szCs w:val="28"/>
        </w:rPr>
        <w:t>;</w:t>
      </w:r>
    </w:p>
    <w:p w:rsidR="009B28EB" w:rsidRPr="00154140" w:rsidRDefault="00F8378E" w:rsidP="009B28EB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154140">
        <w:rPr>
          <w:sz w:val="28"/>
          <w:szCs w:val="28"/>
        </w:rPr>
        <w:t>ЧП «Прокопов»</w:t>
      </w:r>
      <w:r w:rsidR="00936568" w:rsidRPr="00154140">
        <w:rPr>
          <w:sz w:val="28"/>
          <w:szCs w:val="28"/>
        </w:rPr>
        <w:t xml:space="preserve">, </w:t>
      </w:r>
      <w:r w:rsidRPr="00154140">
        <w:rPr>
          <w:sz w:val="28"/>
          <w:szCs w:val="28"/>
        </w:rPr>
        <w:t>ЧП «Бугаев»</w:t>
      </w:r>
      <w:r w:rsidR="00936568" w:rsidRPr="00154140">
        <w:rPr>
          <w:sz w:val="28"/>
          <w:szCs w:val="28"/>
        </w:rPr>
        <w:t xml:space="preserve">, </w:t>
      </w:r>
      <w:r w:rsidRPr="00154140">
        <w:rPr>
          <w:sz w:val="28"/>
          <w:szCs w:val="28"/>
        </w:rPr>
        <w:t>ЧП «Дюрк»</w:t>
      </w:r>
      <w:r w:rsidR="00936568" w:rsidRPr="00154140">
        <w:rPr>
          <w:sz w:val="28"/>
          <w:szCs w:val="28"/>
        </w:rPr>
        <w:t xml:space="preserve">, </w:t>
      </w:r>
      <w:r w:rsidRPr="00154140">
        <w:rPr>
          <w:sz w:val="28"/>
          <w:szCs w:val="28"/>
        </w:rPr>
        <w:t>ЧП «Ватрушкина»</w:t>
      </w:r>
      <w:r w:rsidR="00936568" w:rsidRPr="00154140">
        <w:rPr>
          <w:sz w:val="28"/>
          <w:szCs w:val="28"/>
        </w:rPr>
        <w:t xml:space="preserve">, ЧП «Ватрушкина», </w:t>
      </w:r>
      <w:r w:rsidRPr="00154140">
        <w:rPr>
          <w:sz w:val="28"/>
          <w:szCs w:val="28"/>
        </w:rPr>
        <w:t>ИП «Щербатюк»</w:t>
      </w:r>
      <w:r w:rsidR="00936568" w:rsidRPr="00154140">
        <w:rPr>
          <w:sz w:val="28"/>
          <w:szCs w:val="28"/>
        </w:rPr>
        <w:t xml:space="preserve">, </w:t>
      </w:r>
      <w:r w:rsidR="009B28EB" w:rsidRPr="00154140">
        <w:rPr>
          <w:sz w:val="28"/>
          <w:szCs w:val="28"/>
        </w:rPr>
        <w:t>ИП «Фокин»</w:t>
      </w:r>
      <w:r w:rsidR="00936568" w:rsidRPr="00154140">
        <w:rPr>
          <w:sz w:val="28"/>
          <w:szCs w:val="28"/>
        </w:rPr>
        <w:t>;</w:t>
      </w:r>
    </w:p>
    <w:p w:rsidR="000A4565" w:rsidRPr="00607003" w:rsidRDefault="000A4565" w:rsidP="004A5A6C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615E05" w:rsidRPr="00607003" w:rsidRDefault="00615E05" w:rsidP="004A5A6C">
      <w:pPr>
        <w:numPr>
          <w:ilvl w:val="0"/>
          <w:numId w:val="5"/>
        </w:numPr>
        <w:tabs>
          <w:tab w:val="left" w:pos="993"/>
          <w:tab w:val="left" w:pos="1704"/>
        </w:tabs>
        <w:spacing w:after="2921" w:line="276" w:lineRule="auto"/>
        <w:ind w:right="300" w:firstLine="851"/>
        <w:jc w:val="both"/>
        <w:rPr>
          <w:sz w:val="28"/>
          <w:szCs w:val="28"/>
        </w:rPr>
      </w:pPr>
      <w:r w:rsidRPr="00607003">
        <w:rPr>
          <w:sz w:val="28"/>
          <w:szCs w:val="28"/>
        </w:rPr>
        <w:t>учреждения, организации, предприятия</w:t>
      </w:r>
      <w:r w:rsidR="00A5773C" w:rsidRPr="00607003">
        <w:rPr>
          <w:sz w:val="28"/>
          <w:szCs w:val="28"/>
        </w:rPr>
        <w:t xml:space="preserve"> областного и районного уровня,</w:t>
      </w:r>
      <w:r w:rsidRPr="00607003">
        <w:rPr>
          <w:sz w:val="28"/>
          <w:szCs w:val="28"/>
        </w:rPr>
        <w:t xml:space="preserve"> взаимодействующие с администрацией сельского поселения.</w:t>
      </w:r>
    </w:p>
    <w:p w:rsidR="00615E05" w:rsidRDefault="00615E05" w:rsidP="00FE5349">
      <w:pPr>
        <w:tabs>
          <w:tab w:val="left" w:pos="993"/>
          <w:tab w:val="left" w:pos="1704"/>
        </w:tabs>
        <w:spacing w:after="2921" w:line="276" w:lineRule="auto"/>
        <w:ind w:left="851" w:right="300"/>
        <w:rPr>
          <w:sz w:val="28"/>
          <w:szCs w:val="28"/>
        </w:rPr>
      </w:pPr>
    </w:p>
    <w:p w:rsidR="00936568" w:rsidRPr="00607003" w:rsidRDefault="00936568" w:rsidP="00FE5349">
      <w:pPr>
        <w:tabs>
          <w:tab w:val="left" w:pos="993"/>
          <w:tab w:val="left" w:pos="1704"/>
        </w:tabs>
        <w:spacing w:after="2921" w:line="276" w:lineRule="auto"/>
        <w:ind w:left="851" w:right="300"/>
        <w:rPr>
          <w:sz w:val="28"/>
          <w:szCs w:val="28"/>
        </w:rPr>
      </w:pPr>
    </w:p>
    <w:p w:rsidR="00615E05" w:rsidRPr="00607003" w:rsidRDefault="0038371B" w:rsidP="00615E05">
      <w:pPr>
        <w:tabs>
          <w:tab w:val="left" w:pos="1134"/>
        </w:tabs>
        <w:spacing w:line="322" w:lineRule="exact"/>
        <w:ind w:left="720"/>
        <w:jc w:val="center"/>
        <w:rPr>
          <w:b/>
          <w:sz w:val="28"/>
          <w:szCs w:val="28"/>
          <w:u w:val="single"/>
        </w:rPr>
      </w:pPr>
      <w:r w:rsidRPr="00607003">
        <w:rPr>
          <w:b/>
          <w:sz w:val="28"/>
          <w:szCs w:val="28"/>
        </w:rPr>
        <w:lastRenderedPageBreak/>
        <w:t>РАЗДЕЛ 3</w:t>
      </w:r>
      <w:r w:rsidR="00615E05" w:rsidRPr="00607003">
        <w:rPr>
          <w:b/>
          <w:sz w:val="28"/>
          <w:szCs w:val="28"/>
        </w:rPr>
        <w:t xml:space="preserve">. </w:t>
      </w:r>
      <w:r w:rsidR="00615E05" w:rsidRPr="00607003">
        <w:rPr>
          <w:b/>
          <w:sz w:val="28"/>
          <w:szCs w:val="28"/>
          <w:u w:val="single"/>
        </w:rPr>
        <w:t>ОСНОВНЫЕ НАПРАВЛЕНИЯ СОЦИАЛЬНО-ЭКОНОМИЧЕСКОГО РАЗВИТИЯ СЕЛЬСКОГО ПОСЕЛЕНИЯ</w:t>
      </w:r>
    </w:p>
    <w:p w:rsidR="00615E05" w:rsidRPr="00607003" w:rsidRDefault="00615E05" w:rsidP="00615E05">
      <w:pPr>
        <w:tabs>
          <w:tab w:val="left" w:pos="1134"/>
        </w:tabs>
        <w:spacing w:line="322" w:lineRule="exact"/>
        <w:ind w:left="720"/>
        <w:jc w:val="center"/>
        <w:rPr>
          <w:b/>
          <w:sz w:val="28"/>
          <w:szCs w:val="28"/>
        </w:rPr>
      </w:pPr>
    </w:p>
    <w:p w:rsidR="00615E05" w:rsidRPr="00607003" w:rsidRDefault="00615E05" w:rsidP="00615E05">
      <w:pPr>
        <w:tabs>
          <w:tab w:val="left" w:pos="1134"/>
        </w:tabs>
        <w:spacing w:line="322" w:lineRule="exact"/>
        <w:ind w:left="720"/>
        <w:jc w:val="center"/>
        <w:rPr>
          <w:b/>
          <w:sz w:val="28"/>
          <w:szCs w:val="28"/>
        </w:rPr>
      </w:pPr>
    </w:p>
    <w:p w:rsidR="00615E05" w:rsidRPr="00607003" w:rsidRDefault="0038371B" w:rsidP="00271E58">
      <w:pPr>
        <w:tabs>
          <w:tab w:val="left" w:pos="1134"/>
        </w:tabs>
        <w:spacing w:line="322" w:lineRule="exact"/>
        <w:ind w:left="720"/>
        <w:jc w:val="center"/>
        <w:rPr>
          <w:sz w:val="28"/>
          <w:szCs w:val="28"/>
        </w:rPr>
      </w:pPr>
      <w:r w:rsidRPr="00607003">
        <w:rPr>
          <w:b/>
          <w:sz w:val="28"/>
          <w:szCs w:val="28"/>
        </w:rPr>
        <w:t>3</w:t>
      </w:r>
      <w:r w:rsidR="00615E05" w:rsidRPr="00607003">
        <w:rPr>
          <w:b/>
          <w:sz w:val="28"/>
          <w:szCs w:val="28"/>
        </w:rPr>
        <w:t>.1. Социальная политика и социальная поддержка населения</w:t>
      </w:r>
    </w:p>
    <w:p w:rsidR="00615E05" w:rsidRPr="00607003" w:rsidRDefault="00615E05" w:rsidP="00615E05">
      <w:pPr>
        <w:tabs>
          <w:tab w:val="left" w:pos="1134"/>
        </w:tabs>
        <w:spacing w:line="322" w:lineRule="exact"/>
        <w:ind w:left="720"/>
        <w:jc w:val="center"/>
        <w:rPr>
          <w:sz w:val="28"/>
          <w:szCs w:val="28"/>
        </w:rPr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255"/>
        <w:gridCol w:w="2328"/>
        <w:gridCol w:w="1435"/>
        <w:gridCol w:w="1608"/>
        <w:gridCol w:w="1423"/>
        <w:gridCol w:w="2410"/>
      </w:tblGrid>
      <w:tr w:rsidR="00271E58" w:rsidRPr="00607003" w:rsidTr="00387975">
        <w:trPr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607003" w:rsidRDefault="00271E58" w:rsidP="005360F5">
            <w:pPr>
              <w:ind w:left="1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№  п/п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607003" w:rsidRDefault="00271E58" w:rsidP="005360F5">
            <w:pPr>
              <w:spacing w:line="322" w:lineRule="exact"/>
              <w:ind w:left="10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Наименование деятельности, содержание мероприятия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607003" w:rsidRDefault="00271E58" w:rsidP="00154140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План на 20</w:t>
            </w:r>
            <w:r w:rsidR="00133872" w:rsidRPr="00607003">
              <w:rPr>
                <w:rStyle w:val="10"/>
                <w:rFonts w:eastAsia="Calibri"/>
                <w:sz w:val="28"/>
                <w:szCs w:val="28"/>
              </w:rPr>
              <w:t>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F3764A" w:rsidRPr="00607003">
              <w:rPr>
                <w:rStyle w:val="10"/>
                <w:rFonts w:eastAsia="Calibri"/>
                <w:sz w:val="28"/>
                <w:szCs w:val="28"/>
              </w:rPr>
              <w:t>-202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5</w:t>
            </w:r>
            <w:r w:rsidRPr="00607003">
              <w:rPr>
                <w:rStyle w:val="10"/>
                <w:rFonts w:eastAsia="Calibri"/>
                <w:sz w:val="28"/>
                <w:szCs w:val="28"/>
              </w:rPr>
              <w:t>годы (тыс. 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607003" w:rsidRDefault="00271E58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Сроки исполнения и планируемые объемы затрат, тыс.руб.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607003" w:rsidRDefault="00271E58" w:rsidP="005360F5">
            <w:pPr>
              <w:ind w:left="1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Ответственные исполнители</w:t>
            </w:r>
          </w:p>
        </w:tc>
      </w:tr>
      <w:tr w:rsidR="005360F5" w:rsidRPr="00607003" w:rsidTr="00387975">
        <w:trPr>
          <w:trHeight w:val="36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spacing w:line="322" w:lineRule="exact"/>
              <w:ind w:left="10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133872" w:rsidP="00154140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5360F5" w:rsidRPr="00607003">
              <w:rPr>
                <w:rStyle w:val="10"/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133872" w:rsidP="00154140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4</w:t>
            </w:r>
            <w:r w:rsidR="005360F5" w:rsidRPr="00607003">
              <w:rPr>
                <w:rStyle w:val="10"/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F3764A" w:rsidP="00154140">
            <w:pPr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5360F5" w:rsidRPr="00607003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ind w:left="12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</w:tr>
      <w:tr w:rsidR="005360F5" w:rsidRPr="00607003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ind w:left="1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spacing w:line="322" w:lineRule="exact"/>
              <w:ind w:left="100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Выявление различных категорий граждан, нуждающихся в социальной поддержке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ind w:left="1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Администрация с/п</w:t>
            </w:r>
          </w:p>
        </w:tc>
      </w:tr>
      <w:tr w:rsidR="005360F5" w:rsidRPr="00607003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ind w:left="140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spacing w:line="322" w:lineRule="exact"/>
              <w:ind w:left="100"/>
              <w:rPr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Назначение социальных работников по уходу за одинокими престарелыми гражданами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154140" w:rsidRDefault="002B7486" w:rsidP="005360F5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154140" w:rsidRDefault="002B7486" w:rsidP="005360F5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55,0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154140" w:rsidRDefault="00F3764A" w:rsidP="005360F5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55</w:t>
            </w:r>
            <w:r w:rsidR="005360F5"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154140" w:rsidRDefault="002B7486" w:rsidP="005360F5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607003" w:rsidRDefault="005360F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Администрация с/п, СОГУ ЦСО населения</w:t>
            </w:r>
          </w:p>
        </w:tc>
      </w:tr>
      <w:tr w:rsidR="00615E05" w:rsidRPr="00607003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Оказание материальной помощи: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</w:t>
            </w:r>
          </w:p>
        </w:tc>
      </w:tr>
      <w:tr w:rsidR="00615E05" w:rsidRPr="00607003" w:rsidTr="005360F5">
        <w:trPr>
          <w:trHeight w:val="336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- малообеспеченным гражданам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A1920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</w:t>
            </w:r>
            <w:r w:rsidR="009A1920" w:rsidRPr="00154140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55184" w:rsidP="007859BF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9A1920" w:rsidRPr="00154140">
              <w:rPr>
                <w:sz w:val="28"/>
                <w:szCs w:val="28"/>
                <w:highlight w:val="yellow"/>
              </w:rPr>
              <w:t>1</w:t>
            </w:r>
            <w:r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9A1920" w:rsidRPr="00154140">
              <w:rPr>
                <w:sz w:val="28"/>
                <w:szCs w:val="28"/>
                <w:highlight w:val="yellow"/>
              </w:rPr>
              <w:t>2</w:t>
            </w:r>
            <w:r w:rsidR="00FE5349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с/п,отдел соц.</w:t>
            </w:r>
          </w:p>
        </w:tc>
      </w:tr>
      <w:tr w:rsidR="00615E05" w:rsidRPr="00607003" w:rsidTr="005360F5">
        <w:trPr>
          <w:trHeight w:val="293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- многодетным семьям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A1920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9</w:t>
            </w:r>
            <w:r w:rsidR="009A1920" w:rsidRPr="00154140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55184" w:rsidP="007859BF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  <w:r w:rsidR="009A1920" w:rsidRPr="00154140">
              <w:rPr>
                <w:sz w:val="28"/>
                <w:szCs w:val="28"/>
                <w:highlight w:val="yellow"/>
              </w:rPr>
              <w:t>1</w:t>
            </w:r>
            <w:r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  <w:r w:rsidR="009A1920" w:rsidRPr="00154140">
              <w:rPr>
                <w:sz w:val="28"/>
                <w:szCs w:val="28"/>
                <w:highlight w:val="yellow"/>
              </w:rPr>
              <w:t>2</w:t>
            </w:r>
            <w:r w:rsidR="00FE5349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защиты, комитет</w:t>
            </w:r>
          </w:p>
        </w:tc>
      </w:tr>
      <w:tr w:rsidR="00615E05" w:rsidRPr="00607003" w:rsidTr="005360F5">
        <w:trPr>
          <w:trHeight w:val="36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- инвалидам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A1920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9A1920" w:rsidRPr="00154140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8,0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9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</w:t>
            </w:r>
            <w:r w:rsidR="00FE5349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образования</w:t>
            </w:r>
          </w:p>
        </w:tc>
      </w:tr>
      <w:tr w:rsidR="00615E05" w:rsidRPr="00607003" w:rsidTr="005360F5">
        <w:trPr>
          <w:trHeight w:val="302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- гражданам, оказавшимся в трудных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607003" w:rsidTr="005360F5">
        <w:trPr>
          <w:trHeight w:val="322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жизненных ситуациях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A1920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  <w:r w:rsidR="009A1920" w:rsidRPr="00154140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12,0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A1920" w:rsidRPr="00154140">
              <w:rPr>
                <w:sz w:val="28"/>
                <w:szCs w:val="28"/>
                <w:highlight w:val="yellow"/>
              </w:rPr>
              <w:t>3</w:t>
            </w:r>
            <w:r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A1920" w:rsidRPr="00154140">
              <w:rPr>
                <w:sz w:val="28"/>
                <w:szCs w:val="28"/>
                <w:highlight w:val="yellow"/>
              </w:rPr>
              <w:t>4</w:t>
            </w:r>
            <w:r w:rsidR="00FE5349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607003" w:rsidTr="005360F5">
        <w:trPr>
          <w:trHeight w:val="298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- ветеранам ВОВ и труда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E5349" w:rsidP="007859BF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10,0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10,0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2B7486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2B7486" w:rsidRPr="00154140">
              <w:rPr>
                <w:sz w:val="28"/>
                <w:szCs w:val="28"/>
                <w:highlight w:val="yellow"/>
              </w:rPr>
              <w:t>0</w:t>
            </w:r>
            <w:r w:rsidR="00FE5349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607003" w:rsidTr="005360F5">
        <w:trPr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Организация оздоровительной работы 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Руководители</w:t>
            </w:r>
          </w:p>
        </w:tc>
      </w:tr>
      <w:tr w:rsidR="00615E05" w:rsidRPr="00607003" w:rsidTr="005360F5">
        <w:trPr>
          <w:trHeight w:val="288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детьми: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ОУ, комитет</w:t>
            </w:r>
          </w:p>
        </w:tc>
      </w:tr>
      <w:tr w:rsidR="00615E05" w:rsidRPr="00607003" w:rsidTr="005360F5">
        <w:trPr>
          <w:trHeight w:val="36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- детские оздоровительные площадки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3764A" w:rsidP="009A1920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  <w:r w:rsidR="009A1920" w:rsidRPr="00154140">
              <w:rPr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B6C25" w:rsidP="009A1920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A1920" w:rsidRPr="00154140">
              <w:rPr>
                <w:sz w:val="28"/>
                <w:szCs w:val="28"/>
                <w:highlight w:val="yellow"/>
              </w:rPr>
              <w:t>2</w:t>
            </w:r>
            <w:r w:rsidRPr="00154140">
              <w:rPr>
                <w:sz w:val="28"/>
                <w:szCs w:val="28"/>
                <w:highlight w:val="yellow"/>
              </w:rPr>
              <w:t>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3764A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A1920" w:rsidRPr="00154140">
              <w:rPr>
                <w:sz w:val="28"/>
                <w:szCs w:val="28"/>
                <w:highlight w:val="yellow"/>
              </w:rPr>
              <w:t>3</w:t>
            </w:r>
            <w:r w:rsidR="00615E05" w:rsidRPr="00154140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A1920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A1920" w:rsidRPr="00154140">
              <w:rPr>
                <w:sz w:val="28"/>
                <w:szCs w:val="28"/>
                <w:highlight w:val="yellow"/>
              </w:rPr>
              <w:t>3</w:t>
            </w:r>
            <w:r w:rsidRPr="00154140">
              <w:rPr>
                <w:sz w:val="28"/>
                <w:szCs w:val="28"/>
                <w:highlight w:val="yellow"/>
              </w:rPr>
              <w:t>0</w:t>
            </w:r>
            <w:r w:rsidR="00FE5349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615E05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 xml:space="preserve">образования, </w:t>
            </w:r>
            <w:r w:rsidRPr="00607003">
              <w:rPr>
                <w:sz w:val="28"/>
                <w:szCs w:val="28"/>
                <w:lang w:val="en-US"/>
              </w:rPr>
              <w:t>co</w:t>
            </w:r>
            <w:r w:rsidRPr="00607003">
              <w:rPr>
                <w:sz w:val="28"/>
                <w:szCs w:val="28"/>
              </w:rPr>
              <w:t>ц.</w:t>
            </w:r>
          </w:p>
        </w:tc>
      </w:tr>
      <w:tr w:rsidR="00615E05" w:rsidRPr="00607003" w:rsidTr="005360F5">
        <w:trPr>
          <w:trHeight w:val="59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страхование</w:t>
            </w:r>
          </w:p>
        </w:tc>
      </w:tr>
      <w:tr w:rsidR="00615E05" w:rsidRPr="00607003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Организация трудоустройства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</w:t>
            </w:r>
          </w:p>
        </w:tc>
      </w:tr>
      <w:tr w:rsidR="00615E05" w:rsidRPr="00607003" w:rsidTr="005360F5">
        <w:trPr>
          <w:trHeight w:val="312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безработных граждан на временные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с/п, ГУ ЦЗН</w:t>
            </w:r>
          </w:p>
        </w:tc>
      </w:tr>
      <w:tr w:rsidR="00615E05" w:rsidRPr="00607003" w:rsidTr="005360F5">
        <w:trPr>
          <w:trHeight w:val="619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работы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3764A" w:rsidP="007859BF">
            <w:pPr>
              <w:ind w:left="10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21</w:t>
            </w:r>
            <w:r w:rsidR="00A20B24" w:rsidRPr="00154140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3764A" w:rsidP="007859BF">
            <w:pPr>
              <w:ind w:left="6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7</w:t>
            </w:r>
            <w:r w:rsidR="00A20B24" w:rsidRPr="00154140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20B24" w:rsidP="007859BF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20B24" w:rsidP="007859BF">
            <w:pPr>
              <w:ind w:left="5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</w:tr>
    </w:tbl>
    <w:p w:rsidR="00F811CD" w:rsidRPr="00607003" w:rsidRDefault="00F811CD" w:rsidP="000777B9">
      <w:pPr>
        <w:tabs>
          <w:tab w:val="left" w:pos="1134"/>
          <w:tab w:val="left" w:pos="1247"/>
        </w:tabs>
        <w:spacing w:line="317" w:lineRule="exact"/>
        <w:ind w:right="440"/>
        <w:jc w:val="center"/>
        <w:rPr>
          <w:b/>
          <w:sz w:val="28"/>
          <w:szCs w:val="28"/>
        </w:rPr>
      </w:pPr>
    </w:p>
    <w:p w:rsidR="00615E05" w:rsidRPr="00607003" w:rsidRDefault="00A974E6" w:rsidP="000777B9">
      <w:pPr>
        <w:tabs>
          <w:tab w:val="left" w:pos="1134"/>
          <w:tab w:val="left" w:pos="1247"/>
        </w:tabs>
        <w:spacing w:line="317" w:lineRule="exact"/>
        <w:ind w:right="440"/>
        <w:jc w:val="center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lastRenderedPageBreak/>
        <w:t>3</w:t>
      </w:r>
      <w:r w:rsidR="00615E05" w:rsidRPr="00607003">
        <w:rPr>
          <w:b/>
          <w:sz w:val="28"/>
          <w:szCs w:val="28"/>
        </w:rPr>
        <w:t>.2. Оказание услуг населению</w:t>
      </w:r>
    </w:p>
    <w:p w:rsidR="003827DA" w:rsidRPr="00607003" w:rsidRDefault="003827DA" w:rsidP="00615E05">
      <w:pPr>
        <w:tabs>
          <w:tab w:val="left" w:pos="1134"/>
          <w:tab w:val="left" w:pos="1247"/>
        </w:tabs>
        <w:spacing w:line="317" w:lineRule="exact"/>
        <w:ind w:left="851" w:right="440"/>
        <w:jc w:val="center"/>
        <w:rPr>
          <w:b/>
          <w:sz w:val="28"/>
          <w:szCs w:val="28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632"/>
        <w:gridCol w:w="2525"/>
        <w:gridCol w:w="1387"/>
        <w:gridCol w:w="1781"/>
        <w:gridCol w:w="1440"/>
        <w:gridCol w:w="2505"/>
      </w:tblGrid>
      <w:tr w:rsidR="00615E05" w:rsidRPr="00607003" w:rsidTr="003827DA">
        <w:trPr>
          <w:trHeight w:val="9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Наименование оказываемых услуг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133872" w:rsidP="00154140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План на 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E100E4" w:rsidRPr="00607003">
              <w:rPr>
                <w:rStyle w:val="10"/>
                <w:rFonts w:eastAsia="Calibri"/>
                <w:sz w:val="28"/>
                <w:szCs w:val="28"/>
              </w:rPr>
              <w:t>-202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 xml:space="preserve"> годы (тыс. руб.)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Сроки исполнения и планируемые объемы затрат, тыс.руб.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Ответственные исполнители</w:t>
            </w:r>
          </w:p>
        </w:tc>
      </w:tr>
      <w:tr w:rsidR="00615E05" w:rsidRPr="00607003" w:rsidTr="003827DA">
        <w:trPr>
          <w:trHeight w:val="499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133872" w:rsidP="00154140">
            <w:pPr>
              <w:ind w:left="40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E100E4" w:rsidP="00154140">
            <w:pPr>
              <w:ind w:left="44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4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E100E4" w:rsidP="00154140">
            <w:pPr>
              <w:ind w:left="4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607003" w:rsidTr="003827DA">
        <w:trPr>
          <w:trHeight w:val="9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Обеспечение населения услугами торговли через магазины РАИПО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A1920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2</w:t>
            </w:r>
            <w:r w:rsidR="009A1920"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</w:t>
            </w: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E100E4" w:rsidP="009A1920">
            <w:pPr>
              <w:ind w:left="420"/>
              <w:rPr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2</w:t>
            </w:r>
            <w:r w:rsidR="009A1920"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</w:t>
            </w:r>
            <w:r w:rsidR="00615E05"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3C7D55" w:rsidP="009A1920">
            <w:pPr>
              <w:ind w:left="4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</w:t>
            </w:r>
            <w:r w:rsidR="009A1920">
              <w:rPr>
                <w:sz w:val="28"/>
                <w:szCs w:val="28"/>
              </w:rPr>
              <w:t>0</w:t>
            </w:r>
            <w:r w:rsidRPr="00607003">
              <w:rPr>
                <w:sz w:val="28"/>
                <w:szCs w:val="28"/>
              </w:rPr>
              <w:t>00</w:t>
            </w:r>
            <w:r w:rsidR="00FE5349" w:rsidRPr="00607003">
              <w:rPr>
                <w:sz w:val="28"/>
                <w:szCs w:val="28"/>
              </w:rPr>
              <w:t>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E47922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РАЙПО, администрация с/п</w:t>
            </w:r>
          </w:p>
        </w:tc>
      </w:tr>
      <w:tr w:rsidR="00615E05" w:rsidRPr="00607003" w:rsidTr="003827DA">
        <w:trPr>
          <w:trHeight w:val="3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Обеспечение населения отдаленных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E47922">
            <w:pPr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РАЙПО,</w:t>
            </w:r>
            <w:r w:rsidR="00A82D19" w:rsidRPr="00607003">
              <w:rPr>
                <w:rStyle w:val="10"/>
                <w:rFonts w:eastAsia="Calibri"/>
                <w:sz w:val="28"/>
                <w:szCs w:val="28"/>
              </w:rPr>
              <w:t>А</w:t>
            </w:r>
            <w:r w:rsidRPr="00607003">
              <w:rPr>
                <w:rStyle w:val="10"/>
                <w:rFonts w:eastAsia="Calibri"/>
                <w:sz w:val="28"/>
                <w:szCs w:val="28"/>
              </w:rPr>
              <w:t>дминистрация</w:t>
            </w:r>
          </w:p>
        </w:tc>
      </w:tr>
      <w:tr w:rsidR="00615E05" w:rsidRPr="00607003" w:rsidTr="003827DA">
        <w:trPr>
          <w:trHeight w:val="600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деревень услугами торговли через автолавки РАИПО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3000,0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1000,0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4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A1920" w:rsidP="007859BF">
            <w:p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E47922">
            <w:pPr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с/п</w:t>
            </w:r>
          </w:p>
        </w:tc>
      </w:tr>
      <w:tr w:rsidR="00615E05" w:rsidRPr="00607003" w:rsidTr="003827DA">
        <w:trPr>
          <w:trHeight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Оказание населению услуг почтовой связи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6B6C25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270,0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6B6C25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E100E4" w:rsidP="007859BF">
            <w:pPr>
              <w:ind w:left="420"/>
              <w:rPr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90</w:t>
            </w:r>
            <w:r w:rsidR="00615E05"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3C7D55" w:rsidP="007859BF">
            <w:pPr>
              <w:ind w:left="4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90</w:t>
            </w:r>
            <w:r w:rsidR="00E47922" w:rsidRPr="00607003">
              <w:rPr>
                <w:sz w:val="28"/>
                <w:szCs w:val="28"/>
              </w:rPr>
              <w:t>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E47922">
            <w:pPr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Отделение связи</w:t>
            </w:r>
          </w:p>
        </w:tc>
      </w:tr>
      <w:tr w:rsidR="00615E05" w:rsidRPr="00607003" w:rsidTr="003827DA">
        <w:trPr>
          <w:trHeight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4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Оказание помощи населению 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7859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E47922">
            <w:pPr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Администрация</w:t>
            </w:r>
          </w:p>
        </w:tc>
      </w:tr>
      <w:tr w:rsidR="00615E05" w:rsidRPr="00607003" w:rsidTr="003827DA">
        <w:trPr>
          <w:trHeight w:val="614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закупках: - молока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BE6EED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9A1920">
            <w:pPr>
              <w:ind w:left="2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22" w:rsidRPr="00607003" w:rsidRDefault="009A1920" w:rsidP="009A1920">
            <w:pPr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E47922" w:rsidP="00E47922">
            <w:pPr>
              <w:jc w:val="center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с/п</w:t>
            </w:r>
          </w:p>
        </w:tc>
      </w:tr>
      <w:tr w:rsidR="00615E05" w:rsidRPr="00607003" w:rsidTr="003827DA">
        <w:trPr>
          <w:trHeight w:val="307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120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- мяса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BE6EED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2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A1920" w:rsidP="007859BF">
            <w:pPr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E47922">
            <w:pPr>
              <w:jc w:val="center"/>
              <w:rPr>
                <w:sz w:val="28"/>
                <w:szCs w:val="28"/>
              </w:rPr>
            </w:pPr>
          </w:p>
        </w:tc>
      </w:tr>
      <w:tr w:rsidR="00615E05" w:rsidRPr="00607003" w:rsidTr="003827DA">
        <w:trPr>
          <w:trHeight w:val="9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747" w:rsidRPr="00607003" w:rsidRDefault="00615E05" w:rsidP="001D2747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Оказание населению помощи в заготовке кормов</w:t>
            </w:r>
          </w:p>
          <w:p w:rsidR="00615E05" w:rsidRPr="00607003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</w:p>
          <w:p w:rsidR="00615E05" w:rsidRPr="00607003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4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A1920" w:rsidP="007859BF">
            <w:pPr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A974E6">
            <w:pPr>
              <w:spacing w:line="322" w:lineRule="exact"/>
              <w:rPr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</w:rPr>
              <w:t>Частные предприниматели</w:t>
            </w:r>
          </w:p>
        </w:tc>
      </w:tr>
      <w:tr w:rsidR="00615E05" w:rsidRPr="00607003" w:rsidTr="003827DA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6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Оказание помощи населению в обработке личных земельных участков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1D2747">
            <w:pPr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620"/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A1920" w:rsidP="001D2747">
            <w:pPr>
              <w:ind w:left="420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7859BF">
            <w:pPr>
              <w:spacing w:line="322" w:lineRule="exact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Частные предприниматели</w:t>
            </w:r>
          </w:p>
        </w:tc>
      </w:tr>
      <w:tr w:rsidR="00615E05" w:rsidRPr="00607003" w:rsidTr="003827DA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22740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7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Оказание населению ритуальных услуг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3827DA">
            <w:pPr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620"/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A1920" w:rsidP="001D2747">
            <w:pPr>
              <w:ind w:left="420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974E6" w:rsidP="00A974E6">
            <w:pPr>
              <w:spacing w:line="322" w:lineRule="exact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Частные предприниматели</w:t>
            </w:r>
          </w:p>
        </w:tc>
      </w:tr>
      <w:tr w:rsidR="00615E05" w:rsidRPr="00607003" w:rsidTr="003827DA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22740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8</w:t>
            </w:r>
            <w:r w:rsidR="00615E05" w:rsidRPr="00607003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Предоставление владельцам КРС пастбищ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620"/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  <w:highlight w:val="yellow"/>
              </w:rPr>
            </w:pPr>
            <w:r w:rsidRPr="00154140">
              <w:rPr>
                <w:rStyle w:val="10"/>
                <w:rFonts w:eastAsia="Calibri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607003">
              <w:rPr>
                <w:rStyle w:val="10"/>
                <w:rFonts w:eastAsia="Calibri"/>
                <w:sz w:val="28"/>
                <w:szCs w:val="28"/>
              </w:rPr>
              <w:t>Администрация с/п сельхозпредприятия</w:t>
            </w:r>
          </w:p>
        </w:tc>
      </w:tr>
    </w:tbl>
    <w:p w:rsidR="00615E05" w:rsidRPr="00607003" w:rsidRDefault="00A974E6" w:rsidP="00622740">
      <w:pPr>
        <w:tabs>
          <w:tab w:val="left" w:pos="1134"/>
          <w:tab w:val="left" w:pos="1247"/>
        </w:tabs>
        <w:spacing w:line="317" w:lineRule="exact"/>
        <w:ind w:right="440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lastRenderedPageBreak/>
        <w:t>3</w:t>
      </w:r>
      <w:r w:rsidR="00615E05" w:rsidRPr="00607003">
        <w:rPr>
          <w:b/>
          <w:sz w:val="28"/>
          <w:szCs w:val="28"/>
        </w:rPr>
        <w:t>.3. Благоустройство и санитарное состояние населенных пунктов, охрана окружающей среды</w:t>
      </w:r>
    </w:p>
    <w:p w:rsidR="00615E05" w:rsidRPr="00607003" w:rsidRDefault="00615E05" w:rsidP="00615E05">
      <w:pPr>
        <w:tabs>
          <w:tab w:val="left" w:pos="1134"/>
          <w:tab w:val="left" w:pos="1247"/>
        </w:tabs>
        <w:spacing w:line="317" w:lineRule="exact"/>
        <w:ind w:left="851" w:right="440"/>
        <w:jc w:val="center"/>
        <w:rPr>
          <w:b/>
          <w:sz w:val="28"/>
          <w:szCs w:val="28"/>
        </w:rPr>
      </w:pPr>
    </w:p>
    <w:tbl>
      <w:tblPr>
        <w:tblW w:w="14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4636"/>
        <w:gridCol w:w="2547"/>
        <w:gridCol w:w="1422"/>
        <w:gridCol w:w="1701"/>
        <w:gridCol w:w="1418"/>
        <w:gridCol w:w="2432"/>
        <w:gridCol w:w="9"/>
      </w:tblGrid>
      <w:tr w:rsidR="00615E05" w:rsidRPr="00607003" w:rsidTr="00E100E4">
        <w:trPr>
          <w:trHeight w:val="989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№ п/п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8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133872" w:rsidP="00154140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План на 202</w:t>
            </w:r>
            <w:r w:rsidR="00154140">
              <w:rPr>
                <w:sz w:val="28"/>
                <w:szCs w:val="28"/>
              </w:rPr>
              <w:t>3</w:t>
            </w:r>
            <w:r w:rsidR="00E100E4" w:rsidRPr="00607003">
              <w:rPr>
                <w:sz w:val="28"/>
                <w:szCs w:val="28"/>
              </w:rPr>
              <w:t>-202</w:t>
            </w:r>
            <w:r w:rsidR="00154140">
              <w:rPr>
                <w:sz w:val="28"/>
                <w:szCs w:val="28"/>
              </w:rPr>
              <w:t>5</w:t>
            </w:r>
            <w:r w:rsidR="00615E05" w:rsidRPr="00607003">
              <w:rPr>
                <w:sz w:val="28"/>
                <w:szCs w:val="28"/>
              </w:rPr>
              <w:t xml:space="preserve"> годы (тыс. руб.)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ind w:right="780"/>
              <w:jc w:val="right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Планируемые объемы исполнения, тыс .руб.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15E05" w:rsidRPr="00607003" w:rsidTr="00E100E4">
        <w:trPr>
          <w:trHeight w:val="37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133872" w:rsidP="00154140">
            <w:pPr>
              <w:ind w:left="2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202</w:t>
            </w:r>
            <w:r w:rsidR="00154140">
              <w:rPr>
                <w:sz w:val="28"/>
                <w:szCs w:val="28"/>
              </w:rPr>
              <w:t>3</w:t>
            </w:r>
            <w:r w:rsidR="00615E05" w:rsidRPr="006070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133872" w:rsidP="00154140">
            <w:pPr>
              <w:ind w:left="4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202</w:t>
            </w:r>
            <w:r w:rsidR="00154140">
              <w:rPr>
                <w:sz w:val="28"/>
                <w:szCs w:val="28"/>
              </w:rPr>
              <w:t>4</w:t>
            </w:r>
            <w:r w:rsidR="00615E05" w:rsidRPr="006070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E100E4" w:rsidP="00154140">
            <w:pPr>
              <w:ind w:left="2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202</w:t>
            </w:r>
            <w:r w:rsidR="00154140">
              <w:rPr>
                <w:sz w:val="28"/>
                <w:szCs w:val="28"/>
              </w:rPr>
              <w:t>5</w:t>
            </w:r>
            <w:r w:rsidR="00615E05" w:rsidRPr="00607003">
              <w:rPr>
                <w:sz w:val="28"/>
                <w:szCs w:val="28"/>
              </w:rPr>
              <w:t>г.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607003" w:rsidTr="00E100E4">
        <w:trPr>
          <w:trHeight w:val="9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ind w:left="10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Проведение на территории сельского поселения месячника по благоустройству и санитарной очистке</w:t>
            </w:r>
          </w:p>
          <w:p w:rsidR="00615E05" w:rsidRPr="00607003" w:rsidRDefault="00615E05" w:rsidP="007859BF">
            <w:pPr>
              <w:spacing w:line="322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9B28EB" w:rsidRPr="00154140">
              <w:rPr>
                <w:sz w:val="28"/>
                <w:szCs w:val="28"/>
                <w:highlight w:val="yellow"/>
              </w:rPr>
              <w:t>00</w:t>
            </w:r>
            <w:r w:rsidR="001D2747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9A1920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8B692B">
            <w:pPr>
              <w:ind w:left="380"/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8B692B">
            <w:pPr>
              <w:ind w:left="3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66,0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с/п,</w:t>
            </w:r>
          </w:p>
          <w:p w:rsidR="00615E05" w:rsidRPr="00607003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комиссия по благоустройству, ОУ</w:t>
            </w:r>
          </w:p>
        </w:tc>
      </w:tr>
      <w:tr w:rsidR="00615E05" w:rsidRPr="00607003" w:rsidTr="00E100E4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ind w:left="10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Благоустройство и уборка территорий памятных мест ВОВ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450</w:t>
            </w:r>
            <w:r w:rsidR="001D2747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8B692B">
            <w:pPr>
              <w:ind w:left="560"/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150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8B692B">
            <w:pPr>
              <w:ind w:left="380"/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150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7859BF">
            <w:pPr>
              <w:ind w:left="3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15</w:t>
            </w:r>
            <w:r w:rsidR="00A974E6" w:rsidRPr="00154140">
              <w:rPr>
                <w:sz w:val="28"/>
                <w:szCs w:val="28"/>
                <w:highlight w:val="yellow"/>
              </w:rPr>
              <w:t>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с/п, ОУ, учр-я культуры</w:t>
            </w:r>
          </w:p>
        </w:tc>
      </w:tr>
      <w:tr w:rsidR="00615E05" w:rsidRPr="00607003" w:rsidTr="00E100E4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5963FD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3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B28EB">
            <w:pPr>
              <w:spacing w:line="322" w:lineRule="exact"/>
              <w:ind w:left="10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Ремонт в</w:t>
            </w:r>
            <w:r w:rsidR="00A974E6" w:rsidRPr="00607003">
              <w:rPr>
                <w:sz w:val="28"/>
                <w:szCs w:val="28"/>
              </w:rPr>
              <w:t xml:space="preserve">одопроводных сетей в д.д. </w:t>
            </w:r>
            <w:r w:rsidR="009B28EB">
              <w:rPr>
                <w:sz w:val="28"/>
                <w:szCs w:val="28"/>
              </w:rPr>
              <w:t>Пригоры</w:t>
            </w:r>
            <w:r w:rsidR="00A974E6" w:rsidRPr="00607003">
              <w:rPr>
                <w:sz w:val="28"/>
                <w:szCs w:val="28"/>
              </w:rPr>
              <w:t xml:space="preserve">, </w:t>
            </w:r>
            <w:r w:rsidR="009B28EB">
              <w:rPr>
                <w:sz w:val="28"/>
                <w:szCs w:val="28"/>
              </w:rPr>
              <w:t>Жарынь</w:t>
            </w:r>
            <w:r w:rsidRPr="00607003">
              <w:rPr>
                <w:sz w:val="28"/>
                <w:szCs w:val="28"/>
              </w:rPr>
              <w:t>,</w:t>
            </w:r>
            <w:r w:rsidR="009B28EB">
              <w:rPr>
                <w:sz w:val="28"/>
                <w:szCs w:val="28"/>
              </w:rPr>
              <w:t>Пригорье,Епишево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E100E4" w:rsidP="007859BF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876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E100E4" w:rsidP="008B692B">
            <w:pPr>
              <w:ind w:left="560"/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276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E100E4" w:rsidP="008B692B">
            <w:pPr>
              <w:ind w:left="380"/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7859BF">
            <w:pPr>
              <w:ind w:left="3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6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4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Обустройство свалки бытовых отходов на территории сельского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B28EB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B28EB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B28EB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B28EB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9B28EB" w:rsidP="007859BF">
            <w:pPr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5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2" w:lineRule="exact"/>
              <w:ind w:left="10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Приобретение и установка водоразборных колонок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B1229" w:rsidP="00AB1229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4</w:t>
            </w:r>
            <w:r w:rsidR="009130D4" w:rsidRPr="00154140">
              <w:rPr>
                <w:sz w:val="28"/>
                <w:szCs w:val="28"/>
                <w:highlight w:val="yellow"/>
              </w:rPr>
              <w:t>5</w:t>
            </w:r>
            <w:r w:rsidR="00622740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B1229" w:rsidP="007859BF">
            <w:pPr>
              <w:ind w:left="5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15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B1229" w:rsidP="007859BF">
            <w:pPr>
              <w:ind w:left="3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130D4" w:rsidRPr="00154140">
              <w:rPr>
                <w:sz w:val="28"/>
                <w:szCs w:val="28"/>
                <w:highlight w:val="yellow"/>
              </w:rPr>
              <w:t>5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B1229" w:rsidP="007859BF">
            <w:pPr>
              <w:ind w:left="3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15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gridAfter w:val="1"/>
          <w:wAfter w:w="9" w:type="dxa"/>
          <w:trHeight w:val="5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9130D4">
            <w:pPr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6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Ремонт и обслуживание дорог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1D2747">
            <w:pPr>
              <w:ind w:left="7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4000,0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9130D4">
            <w:pPr>
              <w:jc w:val="right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1334,0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9A1920">
            <w:pPr>
              <w:ind w:left="3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1333,0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9A1920">
            <w:pPr>
              <w:ind w:left="32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1333,0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36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gridAfter w:val="1"/>
          <w:wAfter w:w="9" w:type="dxa"/>
          <w:trHeight w:val="5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9130D4">
            <w:pPr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7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Установка уличного освещения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20B24" w:rsidP="001D2747">
            <w:pPr>
              <w:ind w:left="7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330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7859BF">
            <w:pPr>
              <w:ind w:left="5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110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7859BF">
            <w:pPr>
              <w:ind w:left="4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110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20B24" w:rsidP="007859BF">
            <w:pPr>
              <w:ind w:left="4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110</w:t>
            </w:r>
            <w:r w:rsidR="001D2747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36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gridAfter w:val="1"/>
          <w:wAfter w:w="9" w:type="dxa"/>
          <w:trHeight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9130D4">
            <w:pPr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8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spacing w:line="326" w:lineRule="exact"/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Санитарная очистка и благоустройство кладбищ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ind w:left="7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7859BF">
            <w:pPr>
              <w:ind w:left="5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7859BF">
            <w:pPr>
              <w:ind w:left="4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7859BF">
            <w:pPr>
              <w:ind w:left="40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</w:t>
            </w:r>
            <w:r w:rsidR="001D2747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7859BF">
            <w:pPr>
              <w:ind w:left="36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</w:tbl>
    <w:p w:rsidR="00615E05" w:rsidRPr="00607003" w:rsidRDefault="00615E05" w:rsidP="00615E05">
      <w:pPr>
        <w:tabs>
          <w:tab w:val="left" w:pos="1134"/>
          <w:tab w:val="left" w:pos="1247"/>
        </w:tabs>
        <w:spacing w:line="317" w:lineRule="exact"/>
        <w:ind w:left="851" w:right="440"/>
        <w:rPr>
          <w:sz w:val="28"/>
          <w:szCs w:val="28"/>
        </w:rPr>
      </w:pPr>
    </w:p>
    <w:p w:rsidR="00615E05" w:rsidRPr="00607003" w:rsidRDefault="00615E05" w:rsidP="00615E05">
      <w:pPr>
        <w:rPr>
          <w:sz w:val="28"/>
          <w:szCs w:val="28"/>
        </w:rPr>
      </w:pPr>
    </w:p>
    <w:p w:rsidR="00615E05" w:rsidRPr="00607003" w:rsidRDefault="00615E05" w:rsidP="00615E05">
      <w:pPr>
        <w:rPr>
          <w:sz w:val="28"/>
          <w:szCs w:val="28"/>
        </w:rPr>
      </w:pPr>
    </w:p>
    <w:p w:rsidR="008E6A01" w:rsidRPr="00607003" w:rsidRDefault="008E6A01" w:rsidP="00615E05">
      <w:pPr>
        <w:rPr>
          <w:sz w:val="28"/>
          <w:szCs w:val="28"/>
        </w:rPr>
      </w:pPr>
    </w:p>
    <w:p w:rsidR="000777B9" w:rsidRPr="00607003" w:rsidRDefault="000777B9" w:rsidP="00615E05">
      <w:pPr>
        <w:rPr>
          <w:sz w:val="28"/>
          <w:szCs w:val="28"/>
        </w:rPr>
      </w:pPr>
    </w:p>
    <w:p w:rsidR="00615E05" w:rsidRPr="00607003" w:rsidRDefault="00AB1229" w:rsidP="00615E05">
      <w:pPr>
        <w:tabs>
          <w:tab w:val="left" w:pos="8310"/>
        </w:tabs>
        <w:jc w:val="center"/>
        <w:rPr>
          <w:b/>
          <w:sz w:val="28"/>
          <w:szCs w:val="28"/>
        </w:rPr>
      </w:pPr>
      <w:r w:rsidRPr="00607003">
        <w:rPr>
          <w:b/>
          <w:sz w:val="28"/>
          <w:szCs w:val="28"/>
        </w:rPr>
        <w:t>3</w:t>
      </w:r>
      <w:r w:rsidR="00615E05" w:rsidRPr="00607003">
        <w:rPr>
          <w:b/>
          <w:sz w:val="28"/>
          <w:szCs w:val="28"/>
        </w:rPr>
        <w:t>.4. Мероприятия по обеспечению первичных мер пожарной безопасности на территории сельского поселения</w:t>
      </w:r>
    </w:p>
    <w:p w:rsidR="00615E05" w:rsidRPr="00607003" w:rsidRDefault="00615E05" w:rsidP="00615E05">
      <w:pPr>
        <w:tabs>
          <w:tab w:val="left" w:pos="8310"/>
        </w:tabs>
        <w:jc w:val="center"/>
        <w:rPr>
          <w:b/>
          <w:sz w:val="28"/>
          <w:szCs w:val="28"/>
        </w:rPr>
      </w:pPr>
    </w:p>
    <w:tbl>
      <w:tblPr>
        <w:tblW w:w="147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631"/>
        <w:gridCol w:w="2559"/>
        <w:gridCol w:w="1426"/>
        <w:gridCol w:w="1618"/>
        <w:gridCol w:w="1485"/>
        <w:gridCol w:w="2451"/>
      </w:tblGrid>
      <w:tr w:rsidR="00615E05" w:rsidRPr="00607003" w:rsidTr="00E100E4">
        <w:trPr>
          <w:trHeight w:val="6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№ п/п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8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154140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План на 20</w:t>
            </w:r>
            <w:r w:rsidR="00133872" w:rsidRPr="00607003">
              <w:rPr>
                <w:sz w:val="28"/>
                <w:szCs w:val="28"/>
              </w:rPr>
              <w:t>2</w:t>
            </w:r>
            <w:r w:rsidR="00154140">
              <w:rPr>
                <w:sz w:val="28"/>
                <w:szCs w:val="28"/>
              </w:rPr>
              <w:t>3</w:t>
            </w:r>
            <w:r w:rsidR="00F811CD" w:rsidRPr="00607003">
              <w:rPr>
                <w:sz w:val="28"/>
                <w:szCs w:val="28"/>
              </w:rPr>
              <w:t>-202</w:t>
            </w:r>
            <w:r w:rsidR="00154140">
              <w:rPr>
                <w:sz w:val="28"/>
                <w:szCs w:val="28"/>
              </w:rPr>
              <w:t>5</w:t>
            </w:r>
            <w:r w:rsidRPr="00607003">
              <w:rPr>
                <w:sz w:val="28"/>
                <w:szCs w:val="28"/>
              </w:rPr>
              <w:t xml:space="preserve"> годы (тыс. руб.)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right="840"/>
              <w:jc w:val="right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Планируемые объемы выполнения, тыс.руб.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15E05" w:rsidRPr="00607003" w:rsidTr="00E100E4">
        <w:trPr>
          <w:trHeight w:val="45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rPr>
                <w:sz w:val="28"/>
                <w:szCs w:val="28"/>
              </w:rPr>
            </w:pPr>
          </w:p>
        </w:tc>
        <w:tc>
          <w:tcPr>
            <w:tcW w:w="4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F811CD" w:rsidP="00154140">
            <w:pPr>
              <w:ind w:left="4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20</w:t>
            </w:r>
            <w:r w:rsidR="00133872" w:rsidRPr="00607003">
              <w:rPr>
                <w:sz w:val="28"/>
                <w:szCs w:val="28"/>
              </w:rPr>
              <w:t>2</w:t>
            </w:r>
            <w:r w:rsidR="00154140">
              <w:rPr>
                <w:sz w:val="28"/>
                <w:szCs w:val="28"/>
              </w:rPr>
              <w:t>3</w:t>
            </w:r>
            <w:r w:rsidR="00615E05" w:rsidRPr="006070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F811CD" w:rsidP="00154140">
            <w:pPr>
              <w:ind w:left="2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202</w:t>
            </w:r>
            <w:r w:rsidR="00154140">
              <w:rPr>
                <w:sz w:val="28"/>
                <w:szCs w:val="28"/>
              </w:rPr>
              <w:t>4</w:t>
            </w:r>
            <w:r w:rsidR="00615E05" w:rsidRPr="006070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F811CD" w:rsidP="00154140">
            <w:pPr>
              <w:ind w:left="24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202</w:t>
            </w:r>
            <w:r w:rsidR="00154140">
              <w:rPr>
                <w:sz w:val="28"/>
                <w:szCs w:val="28"/>
              </w:rPr>
              <w:t>5</w:t>
            </w:r>
            <w:r w:rsidR="00615E05" w:rsidRPr="006070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rPr>
                <w:sz w:val="28"/>
                <w:szCs w:val="28"/>
              </w:rPr>
            </w:pPr>
          </w:p>
        </w:tc>
      </w:tr>
      <w:tr w:rsidR="00615E05" w:rsidRPr="00607003" w:rsidTr="00E100E4">
        <w:trPr>
          <w:trHeight w:val="7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Обслуживание источников противопожарного водоснабжения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811CD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54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B1229" w:rsidP="009130D4">
            <w:pPr>
              <w:ind w:left="6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615E05" w:rsidRPr="00154140">
              <w:rPr>
                <w:sz w:val="28"/>
                <w:szCs w:val="28"/>
                <w:highlight w:val="yellow"/>
              </w:rPr>
              <w:t>4,0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811CD" w:rsidP="009130D4">
            <w:pPr>
              <w:ind w:left="4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130D4">
            <w:pPr>
              <w:ind w:left="4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20</w:t>
            </w:r>
            <w:r w:rsidR="00D61AAF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Обследование дымоходов и систем вентиляции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811CD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</w:t>
            </w:r>
            <w:r w:rsidR="00615E05" w:rsidRPr="00154140">
              <w:rPr>
                <w:sz w:val="28"/>
                <w:szCs w:val="28"/>
                <w:highlight w:val="yellow"/>
              </w:rPr>
              <w:t>,</w:t>
            </w:r>
            <w:r w:rsidR="00084CB6" w:rsidRPr="00154140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ind w:left="6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811CD" w:rsidP="009130D4">
            <w:pPr>
              <w:ind w:left="4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615E05" w:rsidRPr="00154140">
              <w:rPr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130D4">
            <w:pPr>
              <w:ind w:left="4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084CB6" w:rsidRPr="00154140">
              <w:rPr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4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C43F4" w:rsidP="009130D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3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Осуществи</w:t>
            </w:r>
            <w:r w:rsidR="009130D4" w:rsidRPr="00607003">
              <w:rPr>
                <w:sz w:val="28"/>
                <w:szCs w:val="28"/>
              </w:rPr>
              <w:t>ть</w:t>
            </w:r>
            <w:r w:rsidRPr="00607003">
              <w:rPr>
                <w:sz w:val="28"/>
                <w:szCs w:val="28"/>
              </w:rPr>
              <w:t xml:space="preserve"> своевременную перезарядку и освидетельствование огнетушителей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ind w:left="68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ind w:left="4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A5895" w:rsidP="009130D4">
            <w:pPr>
              <w:ind w:left="460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5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C43F4" w:rsidP="009130D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4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Создать при администрации сельского поселения ДПД с фондом оплаты труда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A1920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6C43F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5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Произвести очистку территорий населенных пунктов от сухой травы, сгораемого мусора, очистка подъездов к водоисточникам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150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50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50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50,</w:t>
            </w:r>
            <w:r w:rsidR="00AA5895" w:rsidRPr="00154140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6C43F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6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Произвести обучение мерам пожарной безопасности руководителей, лиц, ответственных за пожарную безопасность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BE6EED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9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55184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</w:t>
            </w:r>
            <w:r w:rsidR="00AA589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6C43F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7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Закупить наглядную агитацию по пожарной безопасности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BE6EED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</w:t>
            </w:r>
            <w:r w:rsidR="00615E0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F55184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3C7D5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2</w:t>
            </w:r>
            <w:r w:rsidR="00AA5895" w:rsidRPr="00154140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B28EB" w:rsidRDefault="00AB1229" w:rsidP="006C43F4">
            <w:pPr>
              <w:jc w:val="both"/>
              <w:rPr>
                <w:sz w:val="28"/>
                <w:szCs w:val="28"/>
              </w:rPr>
            </w:pPr>
            <w:r w:rsidRPr="009B28EB">
              <w:rPr>
                <w:sz w:val="28"/>
                <w:szCs w:val="28"/>
              </w:rPr>
              <w:t>8</w:t>
            </w:r>
            <w:r w:rsidR="00615E05" w:rsidRPr="009B28EB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B28EB" w:rsidRDefault="00615E05" w:rsidP="009130D4">
            <w:pPr>
              <w:ind w:left="120"/>
              <w:rPr>
                <w:sz w:val="28"/>
                <w:szCs w:val="28"/>
              </w:rPr>
            </w:pPr>
            <w:r w:rsidRPr="009B28EB">
              <w:rPr>
                <w:sz w:val="28"/>
                <w:szCs w:val="28"/>
              </w:rPr>
              <w:t>Произвести огнезащитную обработку чердачного помещения здания администрации сельского поселения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B28EB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9B28EB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B28EB" w:rsidRDefault="00615E05" w:rsidP="009130D4">
            <w:pPr>
              <w:jc w:val="center"/>
              <w:rPr>
                <w:sz w:val="28"/>
                <w:szCs w:val="28"/>
              </w:rPr>
            </w:pPr>
            <w:r w:rsidRPr="009B28EB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607003" w:rsidTr="00F811CD">
        <w:trPr>
          <w:trHeight w:val="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AB1229" w:rsidP="006C43F4">
            <w:pPr>
              <w:jc w:val="both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lastRenderedPageBreak/>
              <w:t>9</w:t>
            </w:r>
            <w:r w:rsidR="00615E05" w:rsidRPr="00607003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Закупить пожарные щиты (3 шт.), огнетушители (6 шт.)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615E0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154140" w:rsidRDefault="00AA5895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607003" w:rsidRDefault="00615E05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  <w:tr w:rsidR="009B28EB" w:rsidRPr="00607003" w:rsidTr="00F811CD">
        <w:trPr>
          <w:trHeight w:val="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607003" w:rsidRDefault="009B28EB" w:rsidP="006C4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607003" w:rsidRDefault="009B28EB" w:rsidP="009B28EB">
            <w:pPr>
              <w:ind w:left="120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 xml:space="preserve">Закупить </w:t>
            </w:r>
            <w:r>
              <w:rPr>
                <w:sz w:val="28"/>
                <w:szCs w:val="28"/>
              </w:rPr>
              <w:t>контейнеры для ТБО и их установка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154140" w:rsidRDefault="009B28EB" w:rsidP="009A1920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154140" w:rsidRDefault="009A1920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B28EB" w:rsidRPr="00154140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154140" w:rsidRDefault="009A1920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B28EB" w:rsidRPr="00154140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154140" w:rsidRDefault="009A1920" w:rsidP="009130D4">
            <w:pPr>
              <w:jc w:val="center"/>
              <w:rPr>
                <w:sz w:val="28"/>
                <w:szCs w:val="28"/>
                <w:highlight w:val="yellow"/>
              </w:rPr>
            </w:pPr>
            <w:r w:rsidRPr="00154140">
              <w:rPr>
                <w:sz w:val="28"/>
                <w:szCs w:val="28"/>
                <w:highlight w:val="yellow"/>
              </w:rPr>
              <w:t>1</w:t>
            </w:r>
            <w:r w:rsidR="009B28EB" w:rsidRPr="00154140">
              <w:rPr>
                <w:sz w:val="28"/>
                <w:szCs w:val="28"/>
                <w:highlight w:val="yellow"/>
              </w:rPr>
              <w:t>0,0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607003" w:rsidRDefault="009B28EB" w:rsidP="009130D4">
            <w:pPr>
              <w:jc w:val="center"/>
              <w:rPr>
                <w:sz w:val="28"/>
                <w:szCs w:val="28"/>
              </w:rPr>
            </w:pPr>
            <w:r w:rsidRPr="00607003">
              <w:rPr>
                <w:sz w:val="28"/>
                <w:szCs w:val="28"/>
              </w:rPr>
              <w:t>Администрация с/п</w:t>
            </w:r>
          </w:p>
        </w:tc>
      </w:tr>
    </w:tbl>
    <w:p w:rsidR="00615E05" w:rsidRPr="00607003" w:rsidRDefault="00615E05" w:rsidP="000777B9">
      <w:pPr>
        <w:rPr>
          <w:sz w:val="28"/>
          <w:szCs w:val="28"/>
        </w:rPr>
      </w:pPr>
    </w:p>
    <w:sectPr w:rsidR="00615E05" w:rsidRPr="00607003" w:rsidSect="00F811CD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1A" w:rsidRDefault="00315F1A" w:rsidP="00C74FE0">
      <w:r>
        <w:separator/>
      </w:r>
    </w:p>
  </w:endnote>
  <w:endnote w:type="continuationSeparator" w:id="1">
    <w:p w:rsidR="00315F1A" w:rsidRDefault="00315F1A" w:rsidP="00C7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109249"/>
      <w:docPartObj>
        <w:docPartGallery w:val="Page Numbers (Bottom of Page)"/>
        <w:docPartUnique/>
      </w:docPartObj>
    </w:sdtPr>
    <w:sdtContent>
      <w:p w:rsidR="00936568" w:rsidRDefault="00DE1CD7" w:rsidP="000777B9">
        <w:pPr>
          <w:pStyle w:val="ad"/>
        </w:pPr>
      </w:p>
    </w:sdtContent>
  </w:sdt>
  <w:p w:rsidR="00936568" w:rsidRDefault="009365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1A" w:rsidRDefault="00315F1A" w:rsidP="00C74FE0">
      <w:r>
        <w:separator/>
      </w:r>
    </w:p>
  </w:footnote>
  <w:footnote w:type="continuationSeparator" w:id="1">
    <w:p w:rsidR="00315F1A" w:rsidRDefault="00315F1A" w:rsidP="00C7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803787"/>
      <w:docPartObj>
        <w:docPartGallery w:val="Page Numbers (Top of Page)"/>
        <w:docPartUnique/>
      </w:docPartObj>
    </w:sdtPr>
    <w:sdtContent>
      <w:p w:rsidR="00936568" w:rsidRDefault="00DE1CD7">
        <w:pPr>
          <w:pStyle w:val="a8"/>
          <w:jc w:val="center"/>
        </w:pPr>
        <w:r>
          <w:fldChar w:fldCharType="begin"/>
        </w:r>
        <w:r w:rsidR="00936568">
          <w:instrText>PAGE   \* MERGEFORMAT</w:instrText>
        </w:r>
        <w:r>
          <w:fldChar w:fldCharType="separate"/>
        </w:r>
        <w:r w:rsidR="001541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36568" w:rsidRDefault="009365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68" w:rsidRDefault="00936568">
    <w:pPr>
      <w:pStyle w:val="a8"/>
      <w:jc w:val="center"/>
    </w:pPr>
  </w:p>
  <w:p w:rsidR="00936568" w:rsidRDefault="009365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7B4"/>
    <w:multiLevelType w:val="hybridMultilevel"/>
    <w:tmpl w:val="0AE2C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557F4"/>
    <w:multiLevelType w:val="hybridMultilevel"/>
    <w:tmpl w:val="7D965CF2"/>
    <w:lvl w:ilvl="0" w:tplc="42CE363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1D5B12"/>
    <w:multiLevelType w:val="multilevel"/>
    <w:tmpl w:val="1B84E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E47EC"/>
    <w:multiLevelType w:val="multilevel"/>
    <w:tmpl w:val="D29C5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32641"/>
    <w:multiLevelType w:val="hybridMultilevel"/>
    <w:tmpl w:val="4350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7EAF"/>
    <w:multiLevelType w:val="multilevel"/>
    <w:tmpl w:val="1FDA3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80458"/>
    <w:multiLevelType w:val="hybridMultilevel"/>
    <w:tmpl w:val="DAE2CBA8"/>
    <w:lvl w:ilvl="0" w:tplc="C07A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43C"/>
    <w:rsid w:val="00002145"/>
    <w:rsid w:val="00006CD0"/>
    <w:rsid w:val="000257FE"/>
    <w:rsid w:val="00033772"/>
    <w:rsid w:val="00035424"/>
    <w:rsid w:val="00047B14"/>
    <w:rsid w:val="0006642D"/>
    <w:rsid w:val="000731AB"/>
    <w:rsid w:val="000777B9"/>
    <w:rsid w:val="00084CB6"/>
    <w:rsid w:val="00087BCE"/>
    <w:rsid w:val="000A4565"/>
    <w:rsid w:val="000C287B"/>
    <w:rsid w:val="000C5DF8"/>
    <w:rsid w:val="000D52E5"/>
    <w:rsid w:val="00120222"/>
    <w:rsid w:val="00121574"/>
    <w:rsid w:val="001239B3"/>
    <w:rsid w:val="00133872"/>
    <w:rsid w:val="001457A9"/>
    <w:rsid w:val="00154140"/>
    <w:rsid w:val="00156F6C"/>
    <w:rsid w:val="00160F51"/>
    <w:rsid w:val="001771C5"/>
    <w:rsid w:val="00182AC3"/>
    <w:rsid w:val="001834DD"/>
    <w:rsid w:val="001A1CF1"/>
    <w:rsid w:val="001B37F8"/>
    <w:rsid w:val="001C67FF"/>
    <w:rsid w:val="001D2747"/>
    <w:rsid w:val="001E0BC8"/>
    <w:rsid w:val="001E32AE"/>
    <w:rsid w:val="001E5C6D"/>
    <w:rsid w:val="00200BB8"/>
    <w:rsid w:val="002069FB"/>
    <w:rsid w:val="0024284E"/>
    <w:rsid w:val="00243209"/>
    <w:rsid w:val="00243C87"/>
    <w:rsid w:val="00252A5A"/>
    <w:rsid w:val="002562D6"/>
    <w:rsid w:val="00265985"/>
    <w:rsid w:val="00271E58"/>
    <w:rsid w:val="002971E5"/>
    <w:rsid w:val="002A08D3"/>
    <w:rsid w:val="002A7D41"/>
    <w:rsid w:val="002B7486"/>
    <w:rsid w:val="002B7784"/>
    <w:rsid w:val="002C5B16"/>
    <w:rsid w:val="002C5EB6"/>
    <w:rsid w:val="002C79D7"/>
    <w:rsid w:val="002D68C4"/>
    <w:rsid w:val="002D7484"/>
    <w:rsid w:val="002F4E4B"/>
    <w:rsid w:val="0030080C"/>
    <w:rsid w:val="00315F1A"/>
    <w:rsid w:val="00320B12"/>
    <w:rsid w:val="00322D27"/>
    <w:rsid w:val="003272CA"/>
    <w:rsid w:val="00327B22"/>
    <w:rsid w:val="00333ED8"/>
    <w:rsid w:val="003400B8"/>
    <w:rsid w:val="003416AE"/>
    <w:rsid w:val="003459CA"/>
    <w:rsid w:val="003549C1"/>
    <w:rsid w:val="00354F93"/>
    <w:rsid w:val="0036499B"/>
    <w:rsid w:val="003655F8"/>
    <w:rsid w:val="00365F87"/>
    <w:rsid w:val="003827DA"/>
    <w:rsid w:val="0038371B"/>
    <w:rsid w:val="00385119"/>
    <w:rsid w:val="00387975"/>
    <w:rsid w:val="003A3C2A"/>
    <w:rsid w:val="003B687A"/>
    <w:rsid w:val="003C7D55"/>
    <w:rsid w:val="003D5AC7"/>
    <w:rsid w:val="003E0226"/>
    <w:rsid w:val="003E434B"/>
    <w:rsid w:val="003E4395"/>
    <w:rsid w:val="003F616E"/>
    <w:rsid w:val="00402F64"/>
    <w:rsid w:val="0041205E"/>
    <w:rsid w:val="00416CEC"/>
    <w:rsid w:val="00421594"/>
    <w:rsid w:val="00425BFC"/>
    <w:rsid w:val="00430E00"/>
    <w:rsid w:val="00436F94"/>
    <w:rsid w:val="004838EB"/>
    <w:rsid w:val="00485A54"/>
    <w:rsid w:val="00491EAA"/>
    <w:rsid w:val="00495858"/>
    <w:rsid w:val="004A4D4A"/>
    <w:rsid w:val="004A5A6C"/>
    <w:rsid w:val="004B7B60"/>
    <w:rsid w:val="004C672F"/>
    <w:rsid w:val="004D553D"/>
    <w:rsid w:val="004D5AF9"/>
    <w:rsid w:val="004E065C"/>
    <w:rsid w:val="004F424A"/>
    <w:rsid w:val="004F52AC"/>
    <w:rsid w:val="00502DFE"/>
    <w:rsid w:val="0051312F"/>
    <w:rsid w:val="005159FE"/>
    <w:rsid w:val="00515CFD"/>
    <w:rsid w:val="00516467"/>
    <w:rsid w:val="005360F5"/>
    <w:rsid w:val="005435B6"/>
    <w:rsid w:val="00544931"/>
    <w:rsid w:val="00555C20"/>
    <w:rsid w:val="0055786E"/>
    <w:rsid w:val="00562F36"/>
    <w:rsid w:val="00565047"/>
    <w:rsid w:val="00566BE4"/>
    <w:rsid w:val="0057275E"/>
    <w:rsid w:val="00576444"/>
    <w:rsid w:val="00577CD5"/>
    <w:rsid w:val="005859EB"/>
    <w:rsid w:val="00586D10"/>
    <w:rsid w:val="00592ABE"/>
    <w:rsid w:val="005963FD"/>
    <w:rsid w:val="005A56B2"/>
    <w:rsid w:val="005B5554"/>
    <w:rsid w:val="005E0236"/>
    <w:rsid w:val="005E10E6"/>
    <w:rsid w:val="005E228F"/>
    <w:rsid w:val="005E5F5B"/>
    <w:rsid w:val="005E7AFB"/>
    <w:rsid w:val="005F3452"/>
    <w:rsid w:val="005F45C1"/>
    <w:rsid w:val="00607003"/>
    <w:rsid w:val="00615E05"/>
    <w:rsid w:val="00622740"/>
    <w:rsid w:val="006357AC"/>
    <w:rsid w:val="00640141"/>
    <w:rsid w:val="006403C7"/>
    <w:rsid w:val="00640E35"/>
    <w:rsid w:val="00652BD9"/>
    <w:rsid w:val="0069144E"/>
    <w:rsid w:val="0069760F"/>
    <w:rsid w:val="006B5114"/>
    <w:rsid w:val="006B6C25"/>
    <w:rsid w:val="006C43F4"/>
    <w:rsid w:val="006C6719"/>
    <w:rsid w:val="006C78D3"/>
    <w:rsid w:val="006D50A6"/>
    <w:rsid w:val="00700B84"/>
    <w:rsid w:val="00702C37"/>
    <w:rsid w:val="0070310D"/>
    <w:rsid w:val="007124CE"/>
    <w:rsid w:val="00722C85"/>
    <w:rsid w:val="00736EA5"/>
    <w:rsid w:val="00741195"/>
    <w:rsid w:val="00764F91"/>
    <w:rsid w:val="0076531A"/>
    <w:rsid w:val="00765C3F"/>
    <w:rsid w:val="007859BF"/>
    <w:rsid w:val="00785E12"/>
    <w:rsid w:val="007A0CD4"/>
    <w:rsid w:val="007A4597"/>
    <w:rsid w:val="007C58B6"/>
    <w:rsid w:val="007C6FA2"/>
    <w:rsid w:val="007D4231"/>
    <w:rsid w:val="007D53B6"/>
    <w:rsid w:val="007F3F8D"/>
    <w:rsid w:val="00801E84"/>
    <w:rsid w:val="008034EE"/>
    <w:rsid w:val="008115A4"/>
    <w:rsid w:val="0081485C"/>
    <w:rsid w:val="0082340A"/>
    <w:rsid w:val="008376E2"/>
    <w:rsid w:val="00840032"/>
    <w:rsid w:val="00851E98"/>
    <w:rsid w:val="0086630D"/>
    <w:rsid w:val="0089243C"/>
    <w:rsid w:val="00893D1F"/>
    <w:rsid w:val="008A1CF5"/>
    <w:rsid w:val="008A5CD9"/>
    <w:rsid w:val="008B692B"/>
    <w:rsid w:val="008C4E95"/>
    <w:rsid w:val="008E3C78"/>
    <w:rsid w:val="008E40A6"/>
    <w:rsid w:val="008E6A01"/>
    <w:rsid w:val="009109EE"/>
    <w:rsid w:val="009130D4"/>
    <w:rsid w:val="0091680A"/>
    <w:rsid w:val="00932AD3"/>
    <w:rsid w:val="0093367B"/>
    <w:rsid w:val="00935B4E"/>
    <w:rsid w:val="00936568"/>
    <w:rsid w:val="00954BAE"/>
    <w:rsid w:val="00971200"/>
    <w:rsid w:val="0097701B"/>
    <w:rsid w:val="00981B01"/>
    <w:rsid w:val="00997BCD"/>
    <w:rsid w:val="009A1920"/>
    <w:rsid w:val="009B12D5"/>
    <w:rsid w:val="009B28EB"/>
    <w:rsid w:val="009D0F76"/>
    <w:rsid w:val="009E27FF"/>
    <w:rsid w:val="009E48C1"/>
    <w:rsid w:val="00A07A2C"/>
    <w:rsid w:val="00A1572B"/>
    <w:rsid w:val="00A15AD1"/>
    <w:rsid w:val="00A20B24"/>
    <w:rsid w:val="00A22FEB"/>
    <w:rsid w:val="00A37E3C"/>
    <w:rsid w:val="00A45B4B"/>
    <w:rsid w:val="00A54DA6"/>
    <w:rsid w:val="00A5773C"/>
    <w:rsid w:val="00A67B35"/>
    <w:rsid w:val="00A80E04"/>
    <w:rsid w:val="00A82D19"/>
    <w:rsid w:val="00A87F6E"/>
    <w:rsid w:val="00A974E6"/>
    <w:rsid w:val="00AA5895"/>
    <w:rsid w:val="00AA7F71"/>
    <w:rsid w:val="00AB1229"/>
    <w:rsid w:val="00AC219F"/>
    <w:rsid w:val="00AE1E2C"/>
    <w:rsid w:val="00AF7BC7"/>
    <w:rsid w:val="00B019F9"/>
    <w:rsid w:val="00B038D3"/>
    <w:rsid w:val="00B07DCB"/>
    <w:rsid w:val="00B132F6"/>
    <w:rsid w:val="00B13D2A"/>
    <w:rsid w:val="00B21988"/>
    <w:rsid w:val="00B25D2A"/>
    <w:rsid w:val="00B36817"/>
    <w:rsid w:val="00B5461B"/>
    <w:rsid w:val="00B65BC0"/>
    <w:rsid w:val="00B748F3"/>
    <w:rsid w:val="00B8310B"/>
    <w:rsid w:val="00B87BEC"/>
    <w:rsid w:val="00BA5A3F"/>
    <w:rsid w:val="00BB086C"/>
    <w:rsid w:val="00BB54CE"/>
    <w:rsid w:val="00BD2506"/>
    <w:rsid w:val="00BD714F"/>
    <w:rsid w:val="00BE2B61"/>
    <w:rsid w:val="00BE6EED"/>
    <w:rsid w:val="00BF0042"/>
    <w:rsid w:val="00BF2629"/>
    <w:rsid w:val="00BF2B67"/>
    <w:rsid w:val="00C052C2"/>
    <w:rsid w:val="00C136AA"/>
    <w:rsid w:val="00C20825"/>
    <w:rsid w:val="00C27936"/>
    <w:rsid w:val="00C27C6D"/>
    <w:rsid w:val="00C35389"/>
    <w:rsid w:val="00C422BE"/>
    <w:rsid w:val="00C74915"/>
    <w:rsid w:val="00C74FE0"/>
    <w:rsid w:val="00C82221"/>
    <w:rsid w:val="00CB3D2E"/>
    <w:rsid w:val="00CE303D"/>
    <w:rsid w:val="00D024DB"/>
    <w:rsid w:val="00D04973"/>
    <w:rsid w:val="00D07192"/>
    <w:rsid w:val="00D3045C"/>
    <w:rsid w:val="00D33016"/>
    <w:rsid w:val="00D402D7"/>
    <w:rsid w:val="00D51DDB"/>
    <w:rsid w:val="00D576DB"/>
    <w:rsid w:val="00D61AAF"/>
    <w:rsid w:val="00D73235"/>
    <w:rsid w:val="00D75AE8"/>
    <w:rsid w:val="00D92E53"/>
    <w:rsid w:val="00D92F35"/>
    <w:rsid w:val="00DA357A"/>
    <w:rsid w:val="00DB2236"/>
    <w:rsid w:val="00DB2BFB"/>
    <w:rsid w:val="00DC4910"/>
    <w:rsid w:val="00DC4D17"/>
    <w:rsid w:val="00DD00B3"/>
    <w:rsid w:val="00DE1CD7"/>
    <w:rsid w:val="00DE72D9"/>
    <w:rsid w:val="00DF2995"/>
    <w:rsid w:val="00E04833"/>
    <w:rsid w:val="00E07D44"/>
    <w:rsid w:val="00E100E4"/>
    <w:rsid w:val="00E1078E"/>
    <w:rsid w:val="00E1249C"/>
    <w:rsid w:val="00E15C24"/>
    <w:rsid w:val="00E22BE4"/>
    <w:rsid w:val="00E25B4A"/>
    <w:rsid w:val="00E25F23"/>
    <w:rsid w:val="00E30A6A"/>
    <w:rsid w:val="00E47922"/>
    <w:rsid w:val="00E541EF"/>
    <w:rsid w:val="00E67D3F"/>
    <w:rsid w:val="00E759A1"/>
    <w:rsid w:val="00E83AD7"/>
    <w:rsid w:val="00E900ED"/>
    <w:rsid w:val="00E93900"/>
    <w:rsid w:val="00E96F0A"/>
    <w:rsid w:val="00EB4939"/>
    <w:rsid w:val="00EB4AD4"/>
    <w:rsid w:val="00ED24E2"/>
    <w:rsid w:val="00EE5E01"/>
    <w:rsid w:val="00EE728F"/>
    <w:rsid w:val="00EF0B74"/>
    <w:rsid w:val="00EF4235"/>
    <w:rsid w:val="00EF6259"/>
    <w:rsid w:val="00F123AE"/>
    <w:rsid w:val="00F17855"/>
    <w:rsid w:val="00F24FD3"/>
    <w:rsid w:val="00F279B3"/>
    <w:rsid w:val="00F3764A"/>
    <w:rsid w:val="00F4005F"/>
    <w:rsid w:val="00F45D29"/>
    <w:rsid w:val="00F55184"/>
    <w:rsid w:val="00F70DD4"/>
    <w:rsid w:val="00F72E38"/>
    <w:rsid w:val="00F811CD"/>
    <w:rsid w:val="00F8378E"/>
    <w:rsid w:val="00F86D45"/>
    <w:rsid w:val="00F920B0"/>
    <w:rsid w:val="00FA0526"/>
    <w:rsid w:val="00FA7A84"/>
    <w:rsid w:val="00FC02A1"/>
    <w:rsid w:val="00FC1141"/>
    <w:rsid w:val="00FC395C"/>
    <w:rsid w:val="00FE5349"/>
    <w:rsid w:val="00FE5F54"/>
    <w:rsid w:val="00FF180B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1"/>
  </w:style>
  <w:style w:type="paragraph" w:styleId="1">
    <w:name w:val="heading 1"/>
    <w:basedOn w:val="a"/>
    <w:next w:val="a"/>
    <w:qFormat/>
    <w:rsid w:val="00F4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5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0141"/>
    <w:pPr>
      <w:keepNext/>
      <w:ind w:firstLine="1134"/>
      <w:jc w:val="both"/>
      <w:outlineLvl w:val="5"/>
    </w:pPr>
    <w:rPr>
      <w:sz w:val="28"/>
      <w:szCs w:val="18"/>
    </w:rPr>
  </w:style>
  <w:style w:type="paragraph" w:styleId="8">
    <w:name w:val="heading 8"/>
    <w:basedOn w:val="a"/>
    <w:next w:val="a"/>
    <w:qFormat/>
    <w:rsid w:val="00640141"/>
    <w:pPr>
      <w:keepNext/>
      <w:ind w:firstLine="993"/>
      <w:jc w:val="both"/>
      <w:outlineLvl w:val="7"/>
    </w:pPr>
    <w:rPr>
      <w:sz w:val="28"/>
      <w:szCs w:val="18"/>
    </w:rPr>
  </w:style>
  <w:style w:type="paragraph" w:styleId="9">
    <w:name w:val="heading 9"/>
    <w:basedOn w:val="a"/>
    <w:next w:val="a"/>
    <w:qFormat/>
    <w:rsid w:val="00640141"/>
    <w:pPr>
      <w:keepNext/>
      <w:jc w:val="both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CEC"/>
    <w:rPr>
      <w:rFonts w:ascii="Arial" w:hAnsi="Arial" w:cs="Arial"/>
      <w:b/>
      <w:bCs/>
      <w:sz w:val="26"/>
      <w:szCs w:val="26"/>
    </w:rPr>
  </w:style>
  <w:style w:type="paragraph" w:styleId="a3">
    <w:name w:val="Body Text Indent"/>
    <w:basedOn w:val="a"/>
    <w:rsid w:val="00640141"/>
    <w:pPr>
      <w:ind w:firstLine="993"/>
      <w:jc w:val="both"/>
    </w:pPr>
    <w:rPr>
      <w:sz w:val="24"/>
      <w:szCs w:val="18"/>
    </w:rPr>
  </w:style>
  <w:style w:type="paragraph" w:styleId="31">
    <w:name w:val="Body Text 3"/>
    <w:basedOn w:val="a"/>
    <w:rsid w:val="00640141"/>
    <w:pPr>
      <w:jc w:val="both"/>
    </w:pPr>
    <w:rPr>
      <w:sz w:val="28"/>
      <w:szCs w:val="18"/>
    </w:rPr>
  </w:style>
  <w:style w:type="paragraph" w:customStyle="1" w:styleId="ConsNormal">
    <w:name w:val="ConsNormal"/>
    <w:rsid w:val="00640141"/>
    <w:pPr>
      <w:widowControl w:val="0"/>
      <w:ind w:firstLine="720"/>
    </w:pPr>
    <w:rPr>
      <w:rFonts w:ascii="Arial" w:hAnsi="Arial"/>
    </w:rPr>
  </w:style>
  <w:style w:type="paragraph" w:styleId="a4">
    <w:name w:val="Balloon Text"/>
    <w:basedOn w:val="a"/>
    <w:semiHidden/>
    <w:rsid w:val="00BA5A3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4005F"/>
    <w:pPr>
      <w:jc w:val="center"/>
    </w:pPr>
    <w:rPr>
      <w:sz w:val="28"/>
    </w:rPr>
  </w:style>
  <w:style w:type="character" w:customStyle="1" w:styleId="a6">
    <w:name w:val="Название Знак"/>
    <w:link w:val="a5"/>
    <w:rsid w:val="003655F8"/>
    <w:rPr>
      <w:sz w:val="28"/>
    </w:rPr>
  </w:style>
  <w:style w:type="table" w:styleId="a7">
    <w:name w:val="Table Grid"/>
    <w:basedOn w:val="a1"/>
    <w:uiPriority w:val="59"/>
    <w:rsid w:val="007F3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A3C2A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69760F"/>
    <w:pPr>
      <w:spacing w:after="120"/>
    </w:pPr>
  </w:style>
  <w:style w:type="character" w:customStyle="1" w:styleId="ab">
    <w:name w:val="Основной текст Знак"/>
    <w:basedOn w:val="a0"/>
    <w:link w:val="aa"/>
    <w:rsid w:val="003655F8"/>
  </w:style>
  <w:style w:type="paragraph" w:styleId="ac">
    <w:name w:val="No Spacing"/>
    <w:uiPriority w:val="1"/>
    <w:qFormat/>
    <w:rsid w:val="00243C87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74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4FE0"/>
  </w:style>
  <w:style w:type="paragraph" w:styleId="af">
    <w:name w:val="Normal (Web)"/>
    <w:basedOn w:val="a"/>
    <w:uiPriority w:val="99"/>
    <w:unhideWhenUsed/>
    <w:rsid w:val="001E5C6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сновной текст1"/>
    <w:basedOn w:val="a0"/>
    <w:rsid w:val="0061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0"/>
    <w:link w:val="Bodytext70"/>
    <w:rsid w:val="00615E05"/>
    <w:rPr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615E05"/>
    <w:pPr>
      <w:shd w:val="clear" w:color="auto" w:fill="FFFFFF"/>
      <w:spacing w:after="120" w:line="0" w:lineRule="atLeast"/>
    </w:pPr>
    <w:rPr>
      <w:sz w:val="8"/>
      <w:szCs w:val="8"/>
    </w:rPr>
  </w:style>
  <w:style w:type="character" w:customStyle="1" w:styleId="Bodytext9">
    <w:name w:val="Body text (9)_"/>
    <w:basedOn w:val="a0"/>
    <w:link w:val="Bodytext90"/>
    <w:rsid w:val="00615E05"/>
    <w:rPr>
      <w:sz w:val="8"/>
      <w:szCs w:val="8"/>
      <w:shd w:val="clear" w:color="auto" w:fill="FFFFFF"/>
    </w:rPr>
  </w:style>
  <w:style w:type="paragraph" w:customStyle="1" w:styleId="Bodytext90">
    <w:name w:val="Body text (9)"/>
    <w:basedOn w:val="a"/>
    <w:link w:val="Bodytext9"/>
    <w:rsid w:val="00615E05"/>
    <w:pPr>
      <w:shd w:val="clear" w:color="auto" w:fill="FFFFFF"/>
      <w:spacing w:line="0" w:lineRule="atLeast"/>
    </w:pPr>
    <w:rPr>
      <w:sz w:val="8"/>
      <w:szCs w:val="8"/>
    </w:rPr>
  </w:style>
  <w:style w:type="paragraph" w:styleId="af0">
    <w:name w:val="List Paragraph"/>
    <w:basedOn w:val="a"/>
    <w:uiPriority w:val="34"/>
    <w:qFormat/>
    <w:rsid w:val="00615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77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35B0-DE1E-4B83-8221-6FC4E7D8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пригорье</cp:lastModifiedBy>
  <cp:revision>42</cp:revision>
  <cp:lastPrinted>2021-11-19T06:14:00Z</cp:lastPrinted>
  <dcterms:created xsi:type="dcterms:W3CDTF">2016-12-06T13:47:00Z</dcterms:created>
  <dcterms:modified xsi:type="dcterms:W3CDTF">2022-11-10T06:52:00Z</dcterms:modified>
</cp:coreProperties>
</file>